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A449" w14:textId="77777777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1b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77777777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8B3D70" w:rsidRPr="00AA5CD9">
              <w:rPr>
                <w:i/>
                <w:sz w:val="16"/>
              </w:rPr>
              <w:t>Dostawcy</w:t>
            </w:r>
          </w:p>
        </w:tc>
      </w:tr>
    </w:tbl>
    <w:p w14:paraId="28F43DBA" w14:textId="77777777" w:rsidR="00A85933" w:rsidRDefault="00A85933">
      <w:pPr>
        <w:ind w:right="-1"/>
        <w:jc w:val="both"/>
        <w:rPr>
          <w:sz w:val="22"/>
        </w:rPr>
      </w:pPr>
    </w:p>
    <w:p w14:paraId="04E67558" w14:textId="77777777" w:rsidR="008B00D9" w:rsidRDefault="008B00D9">
      <w:pPr>
        <w:ind w:right="-1"/>
        <w:jc w:val="both"/>
        <w:rPr>
          <w:sz w:val="22"/>
        </w:rPr>
      </w:pPr>
    </w:p>
    <w:p w14:paraId="18305829" w14:textId="77777777" w:rsidR="008B00D9" w:rsidRDefault="008B00D9">
      <w:pPr>
        <w:ind w:right="-1"/>
        <w:jc w:val="both"/>
        <w:rPr>
          <w:sz w:val="22"/>
        </w:rPr>
      </w:pPr>
    </w:p>
    <w:p w14:paraId="11B2D04C" w14:textId="77777777" w:rsidR="008B00D9" w:rsidRPr="00AA5CD9" w:rsidRDefault="008B00D9">
      <w:pPr>
        <w:ind w:right="-1"/>
        <w:jc w:val="both"/>
        <w:rPr>
          <w:sz w:val="22"/>
        </w:rPr>
      </w:pPr>
    </w:p>
    <w:p w14:paraId="3CF0C689" w14:textId="77777777" w:rsidR="00A85933" w:rsidRPr="00AA5CD9" w:rsidRDefault="00A85933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77777777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>o spełnieniu warunków udziału w postępowaniu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77777777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363F65" w:rsidRPr="00AA5CD9">
        <w:rPr>
          <w:b/>
          <w:sz w:val="22"/>
        </w:rPr>
        <w:t>Dostawcy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F80D650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1CAAAD08" w14:textId="77777777" w:rsidR="00A85933" w:rsidRPr="00AA5CD9" w:rsidRDefault="00A85933">
      <w:pPr>
        <w:jc w:val="both"/>
        <w:rPr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</w:t>
      </w:r>
      <w:proofErr w:type="spellStart"/>
      <w:r w:rsidRPr="00AA5CD9">
        <w:rPr>
          <w:b/>
          <w:sz w:val="22"/>
        </w:rPr>
        <w:t>ych</w:t>
      </w:r>
      <w:proofErr w:type="spellEnd"/>
      <w:r w:rsidRPr="00AA5CD9">
        <w:rPr>
          <w:b/>
          <w:sz w:val="22"/>
        </w:rPr>
        <w:t xml:space="preserve">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9439ABD" w14:textId="77777777" w:rsidR="00A85933" w:rsidRPr="00AA5CD9" w:rsidRDefault="00A85933">
      <w:pPr>
        <w:ind w:right="-1"/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77777777" w:rsidR="00A85933" w:rsidRPr="00AA5CD9" w:rsidRDefault="00A85933">
      <w:pPr>
        <w:jc w:val="both"/>
      </w:pPr>
      <w:r w:rsidRPr="00AA5CD9">
        <w:t>Oświadczam, że spełniam warunki:</w:t>
      </w:r>
    </w:p>
    <w:p w14:paraId="451D5C9A" w14:textId="77777777" w:rsidR="00A85933" w:rsidRPr="00AA5CD9" w:rsidRDefault="00A85933">
      <w:pPr>
        <w:jc w:val="both"/>
      </w:pPr>
    </w:p>
    <w:p w14:paraId="1276628E" w14:textId="77777777" w:rsidR="00A85933" w:rsidRPr="00AA5CD9" w:rsidRDefault="00A85933">
      <w:pPr>
        <w:numPr>
          <w:ilvl w:val="0"/>
          <w:numId w:val="1"/>
        </w:numPr>
        <w:jc w:val="both"/>
      </w:pPr>
      <w:r w:rsidRPr="00AA5CD9">
        <w:t xml:space="preserve">posiadania uprawnienia do wykonywania określonej działalności </w:t>
      </w:r>
      <w:r w:rsidR="00D406EF" w:rsidRPr="00AA5CD9">
        <w:t>gospodarczej lub zawodowej</w:t>
      </w:r>
      <w:r w:rsidRPr="00AA5CD9">
        <w:t>, jeżeli przepisy prawa nakładają obowiązek ich posiadania,</w:t>
      </w:r>
    </w:p>
    <w:p w14:paraId="62AF968F" w14:textId="5A9EE9C1" w:rsidR="00A85933" w:rsidRPr="00AA5CD9" w:rsidRDefault="00D406EF">
      <w:pPr>
        <w:numPr>
          <w:ilvl w:val="0"/>
          <w:numId w:val="1"/>
        </w:numPr>
        <w:jc w:val="both"/>
      </w:pPr>
      <w:r w:rsidRPr="00AA5CD9">
        <w:t xml:space="preserve">zdolności </w:t>
      </w:r>
      <w:r w:rsidR="00C960F2">
        <w:t xml:space="preserve">technicznej i </w:t>
      </w:r>
      <w:r w:rsidRPr="00AA5CD9">
        <w:t>zawodowej</w:t>
      </w:r>
      <w:r w:rsidR="00A85933" w:rsidRPr="00AA5CD9">
        <w:t xml:space="preserve">, </w:t>
      </w:r>
    </w:p>
    <w:p w14:paraId="052FD5E7" w14:textId="73A9A44B" w:rsidR="00A85933" w:rsidRDefault="007621E5" w:rsidP="00CB284E">
      <w:pPr>
        <w:numPr>
          <w:ilvl w:val="0"/>
          <w:numId w:val="1"/>
        </w:numPr>
        <w:jc w:val="both"/>
      </w:pPr>
      <w:r>
        <w:t xml:space="preserve">sytuacji ekonomicznej </w:t>
      </w:r>
      <w:r w:rsidR="00CB284E">
        <w:t xml:space="preserve">lub </w:t>
      </w:r>
      <w:r w:rsidR="00A85933" w:rsidRPr="00AA5CD9">
        <w:t>finansowej.</w:t>
      </w:r>
    </w:p>
    <w:p w14:paraId="21EF291A" w14:textId="77777777" w:rsidR="008B00D9" w:rsidRDefault="008B00D9" w:rsidP="008B00D9">
      <w:pPr>
        <w:jc w:val="both"/>
      </w:pPr>
    </w:p>
    <w:p w14:paraId="6F089034" w14:textId="77777777" w:rsidR="008B00D9" w:rsidRDefault="008B00D9" w:rsidP="008B00D9">
      <w:pPr>
        <w:jc w:val="both"/>
      </w:pPr>
    </w:p>
    <w:p w14:paraId="3691045A" w14:textId="77777777" w:rsidR="008B00D9" w:rsidRDefault="008B00D9" w:rsidP="008B00D9">
      <w:pPr>
        <w:jc w:val="both"/>
      </w:pPr>
    </w:p>
    <w:p w14:paraId="7460D0AD" w14:textId="77777777" w:rsidR="008B00D9" w:rsidRPr="00AA5CD9" w:rsidRDefault="008B00D9" w:rsidP="008B00D9">
      <w:pPr>
        <w:jc w:val="both"/>
      </w:pPr>
    </w:p>
    <w:p w14:paraId="172DAC41" w14:textId="77777777" w:rsidR="00A85933" w:rsidRPr="00AA5CD9" w:rsidRDefault="00A85933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05374425" w14:textId="77777777" w:rsidR="00A85933" w:rsidRPr="00AA5CD9" w:rsidRDefault="00A85933">
      <w:pPr>
        <w:jc w:val="both"/>
      </w:pPr>
    </w:p>
    <w:p w14:paraId="4E0EF771" w14:textId="1263E29E" w:rsidR="00A85933" w:rsidRPr="00AA5CD9" w:rsidRDefault="00A85933">
      <w:pPr>
        <w:ind w:right="-1"/>
        <w:jc w:val="both"/>
        <w:rPr>
          <w:i/>
          <w:sz w:val="22"/>
        </w:rPr>
      </w:pPr>
    </w:p>
    <w:p w14:paraId="2F3796FF" w14:textId="77777777" w:rsidR="00A85933" w:rsidRPr="00AA5CD9" w:rsidRDefault="00A85933">
      <w:pPr>
        <w:ind w:right="-1"/>
        <w:jc w:val="both"/>
        <w:rPr>
          <w:i/>
          <w:sz w:val="22"/>
        </w:rPr>
      </w:pPr>
    </w:p>
    <w:p w14:paraId="427C7A7D" w14:textId="77777777" w:rsidR="00AA5CD9" w:rsidRDefault="00AA5CD9">
      <w:pPr>
        <w:ind w:right="-1"/>
        <w:jc w:val="both"/>
        <w:rPr>
          <w:i/>
          <w:sz w:val="22"/>
        </w:rPr>
      </w:pPr>
    </w:p>
    <w:p w14:paraId="02A89287" w14:textId="67052E1D" w:rsidR="00A85933" w:rsidRPr="00FF1AA2" w:rsidRDefault="00AA5CD9">
      <w:pPr>
        <w:ind w:right="-1"/>
        <w:jc w:val="both"/>
        <w:rPr>
          <w:iCs/>
          <w:sz w:val="22"/>
        </w:rPr>
      </w:pPr>
      <w:r w:rsidRPr="00FF1AA2">
        <w:rPr>
          <w:iCs/>
          <w:sz w:val="22"/>
        </w:rPr>
        <w:t>..........................., dnia ..................202</w:t>
      </w:r>
      <w:r w:rsidR="004328D9">
        <w:rPr>
          <w:iCs/>
          <w:sz w:val="22"/>
        </w:rPr>
        <w:t>5</w:t>
      </w:r>
      <w:r w:rsidRPr="00FF1AA2">
        <w:rPr>
          <w:iCs/>
          <w:sz w:val="22"/>
        </w:rPr>
        <w:t xml:space="preserve">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F3CD2C3" w14:textId="6ECA9B28" w:rsidR="00A85933" w:rsidRPr="00FF1AA2" w:rsidRDefault="00A85933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                         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p w14:paraId="6B6E55EF" w14:textId="77777777" w:rsidR="00DE65F5" w:rsidRPr="00AA5CD9" w:rsidRDefault="00DE65F5" w:rsidP="00DE65F5"/>
    <w:p w14:paraId="02E39C87" w14:textId="77777777" w:rsidR="00DE65F5" w:rsidRPr="00AA5CD9" w:rsidRDefault="00DE65F5" w:rsidP="00DE65F5"/>
    <w:p w14:paraId="70F88D54" w14:textId="77777777" w:rsidR="00DE65F5" w:rsidRPr="00AA5CD9" w:rsidRDefault="00DE65F5" w:rsidP="00DE65F5"/>
    <w:p w14:paraId="51968E96" w14:textId="77777777" w:rsidR="00AE4E3B" w:rsidRPr="00AA5CD9" w:rsidRDefault="00AE4E3B" w:rsidP="00AE4E3B"/>
    <w:p w14:paraId="7C6B4673" w14:textId="77777777" w:rsidR="00483AC1" w:rsidRPr="00483AC1" w:rsidRDefault="00483AC1" w:rsidP="00483AC1"/>
    <w:sectPr w:rsidR="00483AC1" w:rsidRPr="00483AC1">
      <w:footerReference w:type="default" r:id="rId7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FA5C5" w14:textId="77777777" w:rsidR="00EF24B8" w:rsidRDefault="00EF24B8" w:rsidP="00FE2BD9">
      <w:r>
        <w:separator/>
      </w:r>
    </w:p>
  </w:endnote>
  <w:endnote w:type="continuationSeparator" w:id="0">
    <w:p w14:paraId="79AA3B85" w14:textId="77777777" w:rsidR="00EF24B8" w:rsidRDefault="00EF24B8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B08F" w14:textId="77777777" w:rsidR="00FE2BD9" w:rsidRDefault="00FE2BD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FE2BD9" w:rsidRPr="00FB0342" w14:paraId="13FD929D" w14:textId="77777777" w:rsidTr="000B02F9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FE2BD9" w:rsidRPr="00FB0342" w:rsidRDefault="00797E32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2BD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5606D0E7" w14:textId="77777777" w:rsidR="004328D9" w:rsidRPr="001132E7" w:rsidRDefault="00FE2BD9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bCs/>
              <w:sz w:val="16"/>
              <w:szCs w:val="16"/>
            </w:rPr>
          </w:pPr>
          <w:r w:rsidRPr="00AA5CD9">
            <w:rPr>
              <w:i/>
              <w:sz w:val="16"/>
              <w:szCs w:val="24"/>
              <w:lang w:eastAsia="ar-SA"/>
            </w:rPr>
            <w:t xml:space="preserve"> </w:t>
          </w:r>
        </w:p>
        <w:p w14:paraId="6C550068" w14:textId="01D32203" w:rsidR="00FE2BD9" w:rsidRPr="004328D9" w:rsidRDefault="004328D9" w:rsidP="004328D9">
          <w:pPr>
            <w:tabs>
              <w:tab w:val="center" w:pos="4536"/>
              <w:tab w:val="right" w:pos="9072"/>
            </w:tabs>
            <w:suppressAutoHyphens/>
            <w:snapToGrid w:val="0"/>
            <w:spacing w:line="276" w:lineRule="auto"/>
            <w:ind w:right="360"/>
            <w:rPr>
              <w:i/>
              <w:sz w:val="16"/>
              <w:szCs w:val="16"/>
              <w:lang w:eastAsia="ar-SA"/>
            </w:rPr>
          </w:pPr>
          <w:r>
            <w:rPr>
              <w:bCs/>
              <w:sz w:val="16"/>
              <w:szCs w:val="16"/>
              <w:lang w:eastAsia="en-US"/>
            </w:rPr>
            <w:t>Dostawa zestawów telemetrycznych MS7/N1/N5 – 100 szt. oraz MB3 256K – 20 szt.</w:t>
          </w: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68F34" w14:textId="77777777" w:rsidR="00EF24B8" w:rsidRDefault="00EF24B8" w:rsidP="00FE2BD9">
      <w:r>
        <w:separator/>
      </w:r>
    </w:p>
  </w:footnote>
  <w:footnote w:type="continuationSeparator" w:id="0">
    <w:p w14:paraId="7C375FAA" w14:textId="77777777" w:rsidR="00EF24B8" w:rsidRDefault="00EF24B8" w:rsidP="00FE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581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95"/>
    <w:rsid w:val="00030967"/>
    <w:rsid w:val="000608AB"/>
    <w:rsid w:val="00062182"/>
    <w:rsid w:val="000705B0"/>
    <w:rsid w:val="000B02F9"/>
    <w:rsid w:val="000D4E3D"/>
    <w:rsid w:val="000D5C48"/>
    <w:rsid w:val="00106982"/>
    <w:rsid w:val="001132EC"/>
    <w:rsid w:val="001158B0"/>
    <w:rsid w:val="00140C33"/>
    <w:rsid w:val="001641FC"/>
    <w:rsid w:val="001C2EDF"/>
    <w:rsid w:val="001D0164"/>
    <w:rsid w:val="00203ED5"/>
    <w:rsid w:val="0020797C"/>
    <w:rsid w:val="0024377F"/>
    <w:rsid w:val="00277197"/>
    <w:rsid w:val="00343142"/>
    <w:rsid w:val="00363F65"/>
    <w:rsid w:val="003B5BEC"/>
    <w:rsid w:val="003E41D3"/>
    <w:rsid w:val="00407D1C"/>
    <w:rsid w:val="004328D9"/>
    <w:rsid w:val="0044633F"/>
    <w:rsid w:val="00457E5D"/>
    <w:rsid w:val="004627CA"/>
    <w:rsid w:val="00483AC1"/>
    <w:rsid w:val="004E269D"/>
    <w:rsid w:val="004E349A"/>
    <w:rsid w:val="00515202"/>
    <w:rsid w:val="00526D27"/>
    <w:rsid w:val="005503DD"/>
    <w:rsid w:val="005B4FED"/>
    <w:rsid w:val="005F2395"/>
    <w:rsid w:val="00626B44"/>
    <w:rsid w:val="006377BF"/>
    <w:rsid w:val="00670BEF"/>
    <w:rsid w:val="006D2098"/>
    <w:rsid w:val="007158A5"/>
    <w:rsid w:val="007621E5"/>
    <w:rsid w:val="0077178E"/>
    <w:rsid w:val="007966DC"/>
    <w:rsid w:val="00797E32"/>
    <w:rsid w:val="007C07C6"/>
    <w:rsid w:val="0083289D"/>
    <w:rsid w:val="0083580E"/>
    <w:rsid w:val="008A1769"/>
    <w:rsid w:val="008A20C3"/>
    <w:rsid w:val="008B00D9"/>
    <w:rsid w:val="008B3D70"/>
    <w:rsid w:val="008F6EB4"/>
    <w:rsid w:val="00907FB1"/>
    <w:rsid w:val="00913EE3"/>
    <w:rsid w:val="00935F11"/>
    <w:rsid w:val="009409D7"/>
    <w:rsid w:val="00945C57"/>
    <w:rsid w:val="009A0ACF"/>
    <w:rsid w:val="009C566D"/>
    <w:rsid w:val="009E3137"/>
    <w:rsid w:val="009F469C"/>
    <w:rsid w:val="00A13A8C"/>
    <w:rsid w:val="00A32AB9"/>
    <w:rsid w:val="00A4455B"/>
    <w:rsid w:val="00A85933"/>
    <w:rsid w:val="00AA5B2E"/>
    <w:rsid w:val="00AA5CD9"/>
    <w:rsid w:val="00AE4E3B"/>
    <w:rsid w:val="00B23694"/>
    <w:rsid w:val="00B36B53"/>
    <w:rsid w:val="00BC0334"/>
    <w:rsid w:val="00BE6EDB"/>
    <w:rsid w:val="00C21355"/>
    <w:rsid w:val="00C82394"/>
    <w:rsid w:val="00C960F2"/>
    <w:rsid w:val="00CB01C5"/>
    <w:rsid w:val="00CB284E"/>
    <w:rsid w:val="00CE2368"/>
    <w:rsid w:val="00CF0F12"/>
    <w:rsid w:val="00D0380A"/>
    <w:rsid w:val="00D12648"/>
    <w:rsid w:val="00D306D1"/>
    <w:rsid w:val="00D406EF"/>
    <w:rsid w:val="00D41847"/>
    <w:rsid w:val="00D41E13"/>
    <w:rsid w:val="00D9079F"/>
    <w:rsid w:val="00D90A3B"/>
    <w:rsid w:val="00DC2F42"/>
    <w:rsid w:val="00DC44EE"/>
    <w:rsid w:val="00DE65F5"/>
    <w:rsid w:val="00E43B81"/>
    <w:rsid w:val="00E53136"/>
    <w:rsid w:val="00E57E40"/>
    <w:rsid w:val="00EB4018"/>
    <w:rsid w:val="00EB4EAC"/>
    <w:rsid w:val="00EB60A6"/>
    <w:rsid w:val="00EF24B8"/>
    <w:rsid w:val="00EF27AF"/>
    <w:rsid w:val="00F11771"/>
    <w:rsid w:val="00F40E22"/>
    <w:rsid w:val="00F67566"/>
    <w:rsid w:val="00FB4C16"/>
    <w:rsid w:val="00FE2BD9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BF322"/>
  <w15:chartTrackingRefBased/>
  <w15:docId w15:val="{87B3CC7D-281C-4441-9E22-4BEC8B0A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4</cp:revision>
  <cp:lastPrinted>2025-02-21T11:08:00Z</cp:lastPrinted>
  <dcterms:created xsi:type="dcterms:W3CDTF">2025-02-12T09:42:00Z</dcterms:created>
  <dcterms:modified xsi:type="dcterms:W3CDTF">2025-02-21T11:08:00Z</dcterms:modified>
</cp:coreProperties>
</file>