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71F6D8DF" w:rsidR="00303CF1" w:rsidRPr="00560474" w:rsidRDefault="00C7402D" w:rsidP="004D1DBD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s</w:t>
      </w:r>
      <w:r w:rsidR="008726E0"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45B54C9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704B8B3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bookmarkStart w:id="0" w:name="_Hlk76640178"/>
      <w:r w:rsidR="005248C7" w:rsidRPr="00862BB9">
        <w:rPr>
          <w:rFonts w:ascii="Trebuchet MS" w:hAnsi="Trebuchet MS" w:cs="Arial"/>
          <w:b/>
          <w:color w:val="A20000"/>
        </w:rPr>
        <w:t>„</w:t>
      </w:r>
      <w:r w:rsidR="005248C7" w:rsidRPr="00862BB9">
        <w:rPr>
          <w:rFonts w:ascii="Trebuchet MS" w:hAnsi="Trebuchet MS"/>
          <w:b/>
          <w:bCs/>
          <w:color w:val="A20000"/>
        </w:rPr>
        <w:t>Budowa ul. Tylnej w Krośnie - etap I”</w:t>
      </w:r>
      <w:r w:rsidR="005248C7">
        <w:rPr>
          <w:rFonts w:ascii="Trebuchet MS" w:hAnsi="Trebuchet MS"/>
          <w:b/>
          <w:bCs/>
          <w:color w:val="A20000"/>
        </w:rPr>
        <w:t xml:space="preserve">,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2095DFC" w:rsidR="002215F6" w:rsidRPr="008E6202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</w:t>
      </w:r>
      <w:r w:rsidRPr="008E6202">
        <w:rPr>
          <w:rFonts w:ascii="Trebuchet MS" w:eastAsia="Calibri" w:hAnsi="Trebuchet MS" w:cs="Arial"/>
        </w:rPr>
        <w:t>1-6 oraz art. 109 ust. 1 pkt 4, 5</w:t>
      </w:r>
      <w:r w:rsidR="00EC1CA9" w:rsidRPr="008E6202">
        <w:rPr>
          <w:rFonts w:ascii="Trebuchet MS" w:eastAsia="Calibri" w:hAnsi="Trebuchet MS" w:cs="Arial"/>
        </w:rPr>
        <w:t xml:space="preserve"> i</w:t>
      </w:r>
      <w:r w:rsidR="000D3B85" w:rsidRPr="008E6202">
        <w:rPr>
          <w:rFonts w:ascii="Trebuchet MS" w:eastAsia="Calibri" w:hAnsi="Trebuchet MS" w:cs="Arial"/>
        </w:rPr>
        <w:t xml:space="preserve"> </w:t>
      </w:r>
      <w:r w:rsidR="006D6267" w:rsidRPr="008E6202">
        <w:rPr>
          <w:rFonts w:ascii="Trebuchet MS" w:eastAsia="Calibri" w:hAnsi="Trebuchet MS" w:cs="Arial"/>
        </w:rPr>
        <w:t>10</w:t>
      </w:r>
      <w:r w:rsidR="00733167" w:rsidRPr="008E6202">
        <w:rPr>
          <w:rFonts w:ascii="Trebuchet MS" w:eastAsia="Calibri" w:hAnsi="Trebuchet MS" w:cs="Arial"/>
        </w:rPr>
        <w:t xml:space="preserve"> </w:t>
      </w:r>
      <w:r w:rsidRPr="008E6202">
        <w:rPr>
          <w:rFonts w:ascii="Trebuchet MS" w:eastAsia="Calibri" w:hAnsi="Trebuchet MS" w:cs="Arial"/>
        </w:rPr>
        <w:t xml:space="preserve">ustawy </w:t>
      </w:r>
      <w:proofErr w:type="spellStart"/>
      <w:r w:rsidR="002849DB" w:rsidRPr="008E6202">
        <w:rPr>
          <w:rFonts w:ascii="Trebuchet MS" w:eastAsia="Calibri" w:hAnsi="Trebuchet MS" w:cs="Arial"/>
        </w:rPr>
        <w:t>Pzp</w:t>
      </w:r>
      <w:proofErr w:type="spellEnd"/>
      <w:r w:rsidRPr="008E6202">
        <w:rPr>
          <w:rFonts w:ascii="Trebuchet MS" w:eastAsia="Calibri" w:hAnsi="Trebuchet MS" w:cs="Arial"/>
        </w:rPr>
        <w:t>.</w:t>
      </w:r>
    </w:p>
    <w:p w14:paraId="1582F1B8" w14:textId="77777777" w:rsidR="00797B3E" w:rsidRPr="008E6202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8E6202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8E6202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8E6202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8E6202">
        <w:rPr>
          <w:rFonts w:ascii="Trebuchet MS" w:eastAsia="Calibri" w:hAnsi="Trebuchet MS" w:cs="Arial"/>
          <w:b/>
          <w:bCs/>
        </w:rPr>
        <w:t>JEŻELI DOTYCZY:</w:t>
      </w:r>
    </w:p>
    <w:p w14:paraId="6F46EA7B" w14:textId="5805F3E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8E6202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8E6202">
        <w:rPr>
          <w:rFonts w:ascii="Trebuchet MS" w:eastAsia="Calibri" w:hAnsi="Trebuchet MS" w:cs="Arial"/>
        </w:rPr>
        <w:t>art. 108 ust. 1 pkt 1-6 oraz art. 109 ust. 1 pkt 4, 5</w:t>
      </w:r>
      <w:r w:rsidR="00EC1CA9" w:rsidRPr="008E6202">
        <w:rPr>
          <w:rFonts w:ascii="Trebuchet MS" w:eastAsia="Calibri" w:hAnsi="Trebuchet MS" w:cs="Arial"/>
        </w:rPr>
        <w:t xml:space="preserve"> i</w:t>
      </w:r>
      <w:r w:rsidR="000D3B85" w:rsidRPr="008E6202">
        <w:rPr>
          <w:rFonts w:ascii="Trebuchet MS" w:eastAsia="Calibri" w:hAnsi="Trebuchet MS" w:cs="Arial"/>
        </w:rPr>
        <w:t xml:space="preserve"> </w:t>
      </w:r>
      <w:r w:rsidR="006D6267" w:rsidRPr="008E6202">
        <w:rPr>
          <w:rFonts w:ascii="Trebuchet MS" w:eastAsia="Calibri" w:hAnsi="Trebuchet MS" w:cs="Arial"/>
        </w:rPr>
        <w:t>10</w:t>
      </w:r>
      <w:r w:rsidR="00EC1CA9" w:rsidRPr="008E6202">
        <w:rPr>
          <w:rFonts w:ascii="Trebuchet MS" w:eastAsia="Calibri" w:hAnsi="Trebuchet MS" w:cs="Arial"/>
        </w:rPr>
        <w:t xml:space="preserve"> </w:t>
      </w:r>
      <w:r w:rsidRPr="008E6202">
        <w:rPr>
          <w:rFonts w:ascii="Trebuchet MS" w:eastAsia="Calibri" w:hAnsi="Trebuchet MS" w:cs="Arial"/>
        </w:rPr>
        <w:t>ustawy</w:t>
      </w:r>
      <w:r w:rsidR="002849DB" w:rsidRPr="008E6202">
        <w:rPr>
          <w:rFonts w:ascii="Trebuchet MS" w:eastAsia="Calibri" w:hAnsi="Trebuchet MS" w:cs="Arial"/>
        </w:rPr>
        <w:t xml:space="preserve"> </w:t>
      </w:r>
      <w:proofErr w:type="spellStart"/>
      <w:r w:rsidR="002849DB" w:rsidRPr="008E6202">
        <w:rPr>
          <w:rFonts w:ascii="Trebuchet MS" w:eastAsia="Calibri" w:hAnsi="Trebuchet MS" w:cs="Arial"/>
        </w:rPr>
        <w:t>Pzp</w:t>
      </w:r>
      <w:proofErr w:type="spellEnd"/>
      <w:r w:rsidRPr="008E6202">
        <w:rPr>
          <w:rFonts w:ascii="Trebuchet MS" w:eastAsia="Calibri" w:hAnsi="Trebuchet MS" w:cs="Arial"/>
        </w:rPr>
        <w:t>). Jednocześnie oświadczam, że w związku z ww. okolicznością, na podstawie art. 110 ust. 2</w:t>
      </w:r>
      <w:r w:rsidRPr="002215F6">
        <w:rPr>
          <w:rFonts w:ascii="Trebuchet MS" w:eastAsia="Calibri" w:hAnsi="Trebuchet MS" w:cs="Arial"/>
        </w:rPr>
        <w:t xml:space="preserve"> ustawy</w:t>
      </w:r>
      <w:r w:rsidR="00563845">
        <w:rPr>
          <w:rFonts w:ascii="Trebuchet MS" w:eastAsia="Calibri" w:hAnsi="Trebuchet MS" w:cs="Arial"/>
        </w:rPr>
        <w:t xml:space="preserve"> </w:t>
      </w:r>
      <w:proofErr w:type="spellStart"/>
      <w:r w:rsidR="00563845">
        <w:rPr>
          <w:rFonts w:ascii="Trebuchet MS" w:eastAsia="Calibri" w:hAnsi="Trebuchet MS" w:cs="Arial"/>
        </w:rPr>
        <w:t>Pzp</w:t>
      </w:r>
      <w:proofErr w:type="spellEnd"/>
      <w:r w:rsidR="00563845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1" w:name="_Hlk75163993"/>
      <w:r>
        <w:rPr>
          <w:rFonts w:ascii="Trebuchet MS" w:hAnsi="Trebuchet MS" w:cs="Arial"/>
        </w:rPr>
        <w:t xml:space="preserve">a) </w:t>
      </w:r>
      <w:bookmarkEnd w:id="1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2063B" w14:textId="77777777" w:rsidR="0037725B" w:rsidRDefault="0037725B" w:rsidP="00303CF1">
      <w:r>
        <w:separator/>
      </w:r>
    </w:p>
  </w:endnote>
  <w:endnote w:type="continuationSeparator" w:id="0">
    <w:p w14:paraId="662B8410" w14:textId="77777777" w:rsidR="0037725B" w:rsidRDefault="0037725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C5A6" w14:textId="77777777" w:rsidR="0037725B" w:rsidRDefault="0037725B" w:rsidP="00303CF1">
      <w:r>
        <w:separator/>
      </w:r>
    </w:p>
  </w:footnote>
  <w:footnote w:type="continuationSeparator" w:id="0">
    <w:p w14:paraId="2BE4A991" w14:textId="77777777" w:rsidR="0037725B" w:rsidRDefault="0037725B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17B50" w14:textId="59B9E6EB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5248C7">
      <w:rPr>
        <w:rFonts w:ascii="Trebuchet MS" w:hAnsi="Trebuchet MS"/>
        <w:b/>
        <w:bCs/>
      </w:rPr>
      <w:t>11</w:t>
    </w:r>
    <w:r w:rsidRPr="00490C22">
      <w:rPr>
        <w:rFonts w:ascii="Trebuchet MS" w:hAnsi="Trebuchet MS"/>
        <w:b/>
        <w:bCs/>
      </w:rPr>
      <w:t>.202</w:t>
    </w:r>
    <w:r w:rsidR="006D6267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41B3"/>
    <w:rsid w:val="00006364"/>
    <w:rsid w:val="00070B0E"/>
    <w:rsid w:val="000B4F4A"/>
    <w:rsid w:val="000D3B85"/>
    <w:rsid w:val="000E6C14"/>
    <w:rsid w:val="000F5065"/>
    <w:rsid w:val="001106D2"/>
    <w:rsid w:val="001161C2"/>
    <w:rsid w:val="001456BC"/>
    <w:rsid w:val="00152690"/>
    <w:rsid w:val="00161F50"/>
    <w:rsid w:val="00164277"/>
    <w:rsid w:val="00174885"/>
    <w:rsid w:val="00184340"/>
    <w:rsid w:val="00186F17"/>
    <w:rsid w:val="00196203"/>
    <w:rsid w:val="001B44C4"/>
    <w:rsid w:val="001D3191"/>
    <w:rsid w:val="001D4F9E"/>
    <w:rsid w:val="00211009"/>
    <w:rsid w:val="002215F6"/>
    <w:rsid w:val="00222079"/>
    <w:rsid w:val="00234DE7"/>
    <w:rsid w:val="00237DFA"/>
    <w:rsid w:val="00245BF4"/>
    <w:rsid w:val="00262CBA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7725B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21D33"/>
    <w:rsid w:val="00430563"/>
    <w:rsid w:val="004621F6"/>
    <w:rsid w:val="00467773"/>
    <w:rsid w:val="0047053B"/>
    <w:rsid w:val="00482965"/>
    <w:rsid w:val="00490C22"/>
    <w:rsid w:val="004B0C88"/>
    <w:rsid w:val="004B6498"/>
    <w:rsid w:val="004B7C12"/>
    <w:rsid w:val="004C2FA2"/>
    <w:rsid w:val="004D1DBD"/>
    <w:rsid w:val="004F1609"/>
    <w:rsid w:val="004F1770"/>
    <w:rsid w:val="00503FB4"/>
    <w:rsid w:val="00504564"/>
    <w:rsid w:val="005243C3"/>
    <w:rsid w:val="005248C7"/>
    <w:rsid w:val="0054017F"/>
    <w:rsid w:val="005421BA"/>
    <w:rsid w:val="005469EF"/>
    <w:rsid w:val="005522BD"/>
    <w:rsid w:val="005615B5"/>
    <w:rsid w:val="00563845"/>
    <w:rsid w:val="0058723C"/>
    <w:rsid w:val="0059437E"/>
    <w:rsid w:val="005C692C"/>
    <w:rsid w:val="005C7E3E"/>
    <w:rsid w:val="005E2D50"/>
    <w:rsid w:val="005E6124"/>
    <w:rsid w:val="006027FE"/>
    <w:rsid w:val="00615494"/>
    <w:rsid w:val="0061586A"/>
    <w:rsid w:val="00655070"/>
    <w:rsid w:val="00667DE4"/>
    <w:rsid w:val="00670F47"/>
    <w:rsid w:val="00682874"/>
    <w:rsid w:val="006B3DE3"/>
    <w:rsid w:val="006B4E59"/>
    <w:rsid w:val="006D4132"/>
    <w:rsid w:val="006D6267"/>
    <w:rsid w:val="006F4047"/>
    <w:rsid w:val="00705812"/>
    <w:rsid w:val="00724BAB"/>
    <w:rsid w:val="00730977"/>
    <w:rsid w:val="00733167"/>
    <w:rsid w:val="007353C1"/>
    <w:rsid w:val="00764271"/>
    <w:rsid w:val="00797B3E"/>
    <w:rsid w:val="007B6D99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05EC"/>
    <w:rsid w:val="008D2627"/>
    <w:rsid w:val="008D4A1B"/>
    <w:rsid w:val="008D5750"/>
    <w:rsid w:val="008E3F8B"/>
    <w:rsid w:val="008E5878"/>
    <w:rsid w:val="008E6202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258D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7402D"/>
    <w:rsid w:val="00C8049E"/>
    <w:rsid w:val="00C81DD5"/>
    <w:rsid w:val="00C8355A"/>
    <w:rsid w:val="00C83877"/>
    <w:rsid w:val="00C9291D"/>
    <w:rsid w:val="00CA2D06"/>
    <w:rsid w:val="00CB6FE4"/>
    <w:rsid w:val="00CC1475"/>
    <w:rsid w:val="00CC2BC1"/>
    <w:rsid w:val="00CE1D3D"/>
    <w:rsid w:val="00CE2366"/>
    <w:rsid w:val="00CF19D2"/>
    <w:rsid w:val="00D02679"/>
    <w:rsid w:val="00D064ED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83805"/>
    <w:rsid w:val="00EA3F77"/>
    <w:rsid w:val="00EB56ED"/>
    <w:rsid w:val="00EB6BC7"/>
    <w:rsid w:val="00EC1CA9"/>
    <w:rsid w:val="00EC2C11"/>
    <w:rsid w:val="00EF5043"/>
    <w:rsid w:val="00F147AD"/>
    <w:rsid w:val="00F35078"/>
    <w:rsid w:val="00F421F3"/>
    <w:rsid w:val="00F54A10"/>
    <w:rsid w:val="00F66540"/>
    <w:rsid w:val="00FA01CB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111</cp:revision>
  <cp:lastPrinted>2025-05-19T11:37:00Z</cp:lastPrinted>
  <dcterms:created xsi:type="dcterms:W3CDTF">2021-06-15T10:42:00Z</dcterms:created>
  <dcterms:modified xsi:type="dcterms:W3CDTF">2025-05-19T11:39:00Z</dcterms:modified>
</cp:coreProperties>
</file>