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4E86E59B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DE60B0">
        <w:rPr>
          <w:rFonts w:cstheme="minorHAnsi"/>
          <w:bCs/>
          <w:i/>
          <w:iCs/>
          <w:lang w:eastAsia="ar-SA"/>
        </w:rPr>
        <w:t>2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6899D7B" w:rsidR="00516377" w:rsidRDefault="006B5775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7468FE49" w14:textId="3C62EBCA" w:rsidR="006B5775" w:rsidRPr="00571D62" w:rsidRDefault="006B5775" w:rsidP="000E0851">
      <w:pPr>
        <w:pStyle w:val="Styl3"/>
        <w:rPr>
          <w:rFonts w:asciiTheme="minorHAnsi" w:hAnsiTheme="minorHAnsi" w:cstheme="minorHAnsi"/>
          <w:b/>
          <w:bCs/>
          <w:sz w:val="22"/>
          <w:szCs w:val="22"/>
        </w:rPr>
      </w:pPr>
      <w:r w:rsidRPr="00571D62">
        <w:rPr>
          <w:rFonts w:asciiTheme="minorHAnsi" w:hAnsiTheme="minorHAnsi" w:cstheme="minorHAnsi"/>
          <w:sz w:val="22"/>
          <w:szCs w:val="22"/>
        </w:rPr>
        <w:t>Oświadczenie Wykonawcy składane na podstawie art. 125 ust. 1</w:t>
      </w:r>
      <w:r w:rsidR="00571D62">
        <w:rPr>
          <w:rFonts w:asciiTheme="minorHAnsi" w:hAnsiTheme="minorHAnsi" w:cstheme="minorHAnsi"/>
          <w:sz w:val="22"/>
          <w:szCs w:val="22"/>
        </w:rPr>
        <w:t xml:space="preserve"> </w:t>
      </w:r>
      <w:r w:rsidRPr="00571D62">
        <w:rPr>
          <w:rFonts w:asciiTheme="minorHAnsi" w:hAnsiTheme="minorHAnsi" w:cstheme="minorHAnsi"/>
          <w:sz w:val="22"/>
          <w:szCs w:val="22"/>
        </w:rPr>
        <w:t>ustawy z dnia 11 września 2019 r. Prawo zamówień publicznych</w:t>
      </w:r>
      <w:r w:rsidR="00571D62">
        <w:rPr>
          <w:rFonts w:asciiTheme="minorHAnsi" w:hAnsiTheme="minorHAnsi" w:cstheme="minorHAnsi"/>
          <w:sz w:val="22"/>
          <w:szCs w:val="22"/>
        </w:rPr>
        <w:t xml:space="preserve">, </w:t>
      </w:r>
      <w:r w:rsidRPr="00571D62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5BD65E2D" w14:textId="77777777" w:rsidR="00516377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6B5775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9F0459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B6421" w14:textId="77777777" w:rsidR="00DE60B0" w:rsidRPr="00DE60B0" w:rsidRDefault="00DE60B0" w:rsidP="00DE60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E60B0">
              <w:rPr>
                <w:rFonts w:cstheme="minorHAnsi"/>
                <w:b/>
              </w:rPr>
              <w:t>„Transport i zagospodarowanie odpadów selektywnie zbieranych:</w:t>
            </w:r>
          </w:p>
          <w:p w14:paraId="0ABD05C1" w14:textId="77777777" w:rsidR="00DE60B0" w:rsidRPr="00DE60B0" w:rsidRDefault="00DE60B0" w:rsidP="00DE60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E60B0">
              <w:rPr>
                <w:rFonts w:cstheme="minorHAnsi"/>
                <w:b/>
              </w:rPr>
              <w:t>tworzywa sztuczne z nieruchomości zamieszkałych, niezamieszkałych</w:t>
            </w:r>
          </w:p>
          <w:p w14:paraId="16BC4ED9" w14:textId="109286B2" w:rsidR="006B5775" w:rsidRPr="00F33F54" w:rsidRDefault="00DE60B0" w:rsidP="00DE60B0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DE60B0">
              <w:rPr>
                <w:rFonts w:cstheme="minorHAnsi"/>
                <w:b/>
              </w:rPr>
              <w:t>i z PSZOK z terenu Gminy Rokietnica”</w:t>
            </w:r>
          </w:p>
        </w:tc>
      </w:tr>
    </w:tbl>
    <w:p w14:paraId="42824815" w14:textId="77777777" w:rsidR="006B5775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r w:rsidRPr="00000CC4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000CC4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15C65580" w14:textId="23319CF5" w:rsid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spełniam warunki udziału w postępowaniu określone szczegółowo w specyfikacji warunków zamówienia oraz ogłoszeniu o zamówieniu.*</w:t>
      </w:r>
    </w:p>
    <w:p w14:paraId="108444C4" w14:textId="71C56D7B" w:rsidR="00FC68DE" w:rsidRP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w celu wykazania spełniania warunków udziału w postepowaniu, określonych przez zamawiającego w specyfikacji warunków zamówienia, polegam na zasobach następującego/</w:t>
      </w:r>
      <w:proofErr w:type="spellStart"/>
      <w:r w:rsidRPr="006B5775">
        <w:rPr>
          <w:rFonts w:eastAsia="Calibri" w:cstheme="minorHAnsi"/>
        </w:rPr>
        <w:t>ych</w:t>
      </w:r>
      <w:proofErr w:type="spellEnd"/>
      <w:r w:rsidRPr="006B5775">
        <w:rPr>
          <w:rFonts w:eastAsia="Calibri" w:cstheme="minorHAnsi"/>
        </w:rPr>
        <w:t xml:space="preserve"> podmiotu/ów: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FC68DE" w:rsidRPr="00F33F54" w14:paraId="6C2C0FEC" w14:textId="77777777" w:rsidTr="006B5775">
        <w:trPr>
          <w:trHeight w:val="507"/>
        </w:trPr>
        <w:tc>
          <w:tcPr>
            <w:tcW w:w="562" w:type="dxa"/>
            <w:vAlign w:val="center"/>
          </w:tcPr>
          <w:p w14:paraId="6BAF3B97" w14:textId="0F4DCBB3" w:rsidR="00FC68DE" w:rsidRPr="00000CC4" w:rsidRDefault="00FC68DE" w:rsidP="006B5775">
            <w:pPr>
              <w:pStyle w:val="Bezodstpw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402" w:type="dxa"/>
            <w:vAlign w:val="center"/>
          </w:tcPr>
          <w:p w14:paraId="3C8E04D2" w14:textId="37BE2487" w:rsidR="00FC68DE" w:rsidRPr="00000CC4" w:rsidRDefault="006B5775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Dane Podmiotu</w:t>
            </w:r>
          </w:p>
        </w:tc>
        <w:tc>
          <w:tcPr>
            <w:tcW w:w="5103" w:type="dxa"/>
            <w:vAlign w:val="center"/>
          </w:tcPr>
          <w:p w14:paraId="2F5BB499" w14:textId="3B24644F" w:rsidR="00FC68DE" w:rsidRPr="00000CC4" w:rsidRDefault="006B5775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Zakres</w:t>
            </w:r>
          </w:p>
        </w:tc>
      </w:tr>
      <w:tr w:rsidR="00FC68DE" w:rsidRPr="00F33F54" w14:paraId="6710BF35" w14:textId="77777777" w:rsidTr="006B5775">
        <w:trPr>
          <w:trHeight w:val="1407"/>
        </w:trPr>
        <w:tc>
          <w:tcPr>
            <w:tcW w:w="562" w:type="dxa"/>
            <w:vAlign w:val="center"/>
          </w:tcPr>
          <w:p w14:paraId="716BAF5E" w14:textId="77777777" w:rsidR="00FC68DE" w:rsidRPr="006B5775" w:rsidRDefault="00FC68DE" w:rsidP="006B5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B3392DF" w14:textId="7E290EA6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4965A3E" w14:textId="77777777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62C26C1" w14:textId="77777777" w:rsidR="006B5775" w:rsidRDefault="006B5775" w:rsidP="00F33F54">
      <w:pPr>
        <w:tabs>
          <w:tab w:val="left" w:pos="426"/>
        </w:tabs>
        <w:suppressAutoHyphens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B5775">
        <w:rPr>
          <w:rFonts w:eastAsia="Times New Roman" w:cstheme="minorHAnsi"/>
          <w:i/>
          <w:color w:val="000000"/>
          <w:sz w:val="20"/>
          <w:szCs w:val="20"/>
          <w:lang w:eastAsia="ar-SA"/>
        </w:rPr>
        <w:t>(wskazać podmiot i określić zakres dla wskazanego podmiotu)</w:t>
      </w:r>
    </w:p>
    <w:p w14:paraId="330BFBB1" w14:textId="647EF10E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ww. podmiot udostępniający zasoby spełnia warunki udziału w postępowaniu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w zakresie, w jakim Wykonawca powołuje się na jego zasoby**</w:t>
      </w:r>
    </w:p>
    <w:p w14:paraId="6DC38060" w14:textId="2CF7ECCF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wszystkie informacje podane w powyższych oświadczeniach są aktualne i zgodne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0020E33B" w14:textId="77777777" w:rsidR="006D698D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*Dotyczy Wykonawcy/Wykonawcy wspólnie ubiegającego się o udzielenie zamówienia</w:t>
      </w:r>
    </w:p>
    <w:p w14:paraId="1649F017" w14:textId="08BA07C2" w:rsidR="00FC68DE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** Dotyczy podmiotu udostępniającego zasoby</w:t>
      </w:r>
    </w:p>
    <w:p w14:paraId="72ADC6C7" w14:textId="63C84F3B" w:rsidR="00FC68DE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3AF4ED3" w14:textId="77777777" w:rsidR="00E20130" w:rsidRDefault="00E20130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1304905B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E64D25E" w14:textId="77777777" w:rsidR="00DE60B0" w:rsidRDefault="00DE60B0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0853C443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7384C09D" w14:textId="77777777" w:rsidR="00E20130" w:rsidRPr="00C7377D" w:rsidRDefault="00E20130" w:rsidP="00E20130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4388D5F4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934CC" w14:textId="6C17712B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575B84">
      <w:rPr>
        <w:rFonts w:cstheme="minorHAnsi"/>
        <w:bCs/>
        <w:lang w:eastAsia="ar-SA"/>
      </w:rPr>
      <w:t>0</w:t>
    </w:r>
    <w:r w:rsidR="00DE60B0">
      <w:rPr>
        <w:rFonts w:cstheme="minorHAnsi"/>
        <w:bCs/>
        <w:lang w:eastAsia="ar-SA"/>
      </w:rPr>
      <w:t>3</w:t>
    </w:r>
    <w:r w:rsidR="00575B84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6"/>
  </w:num>
  <w:num w:numId="2" w16cid:durableId="2007245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5"/>
  </w:num>
  <w:num w:numId="4" w16cid:durableId="933243260">
    <w:abstractNumId w:val="5"/>
  </w:num>
  <w:num w:numId="5" w16cid:durableId="1622347915">
    <w:abstractNumId w:val="1"/>
  </w:num>
  <w:num w:numId="6" w16cid:durableId="17427534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8"/>
  </w:num>
  <w:num w:numId="9" w16cid:durableId="496464362">
    <w:abstractNumId w:val="10"/>
  </w:num>
  <w:num w:numId="10" w16cid:durableId="300158805">
    <w:abstractNumId w:val="4"/>
  </w:num>
  <w:num w:numId="11" w16cid:durableId="1659069216">
    <w:abstractNumId w:val="7"/>
  </w:num>
  <w:num w:numId="12" w16cid:durableId="31923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0CC4"/>
    <w:rsid w:val="00053FA1"/>
    <w:rsid w:val="00066245"/>
    <w:rsid w:val="00092C67"/>
    <w:rsid w:val="000C6007"/>
    <w:rsid w:val="000D504F"/>
    <w:rsid w:val="000E0851"/>
    <w:rsid w:val="000E7736"/>
    <w:rsid w:val="00116BDB"/>
    <w:rsid w:val="00143B6C"/>
    <w:rsid w:val="00166831"/>
    <w:rsid w:val="001733CE"/>
    <w:rsid w:val="0018170C"/>
    <w:rsid w:val="001972CB"/>
    <w:rsid w:val="001B64A7"/>
    <w:rsid w:val="001D3235"/>
    <w:rsid w:val="00205444"/>
    <w:rsid w:val="00227CF0"/>
    <w:rsid w:val="00245426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B757D"/>
    <w:rsid w:val="003C78A6"/>
    <w:rsid w:val="003C7D34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F57AB"/>
    <w:rsid w:val="00500338"/>
    <w:rsid w:val="00516377"/>
    <w:rsid w:val="005350DC"/>
    <w:rsid w:val="005531F6"/>
    <w:rsid w:val="0056226A"/>
    <w:rsid w:val="00571D62"/>
    <w:rsid w:val="00575B84"/>
    <w:rsid w:val="005838EC"/>
    <w:rsid w:val="005B7EE7"/>
    <w:rsid w:val="005D708F"/>
    <w:rsid w:val="005E34BE"/>
    <w:rsid w:val="00631F12"/>
    <w:rsid w:val="0065292A"/>
    <w:rsid w:val="00664C03"/>
    <w:rsid w:val="006817DA"/>
    <w:rsid w:val="0069069A"/>
    <w:rsid w:val="006B5775"/>
    <w:rsid w:val="006D698D"/>
    <w:rsid w:val="006D7F0A"/>
    <w:rsid w:val="00722A9C"/>
    <w:rsid w:val="00752918"/>
    <w:rsid w:val="007B6FAC"/>
    <w:rsid w:val="007C4D5B"/>
    <w:rsid w:val="00826214"/>
    <w:rsid w:val="00832E9E"/>
    <w:rsid w:val="00852C66"/>
    <w:rsid w:val="00894157"/>
    <w:rsid w:val="008D2540"/>
    <w:rsid w:val="0090468E"/>
    <w:rsid w:val="00944F6D"/>
    <w:rsid w:val="009452DA"/>
    <w:rsid w:val="00996BDB"/>
    <w:rsid w:val="009F0459"/>
    <w:rsid w:val="009F2570"/>
    <w:rsid w:val="009F6019"/>
    <w:rsid w:val="00A56122"/>
    <w:rsid w:val="00A617E4"/>
    <w:rsid w:val="00A7479F"/>
    <w:rsid w:val="00AB5D29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30FB6"/>
    <w:rsid w:val="00D579DD"/>
    <w:rsid w:val="00D929E7"/>
    <w:rsid w:val="00D97FD7"/>
    <w:rsid w:val="00DE60B0"/>
    <w:rsid w:val="00E177E3"/>
    <w:rsid w:val="00E20130"/>
    <w:rsid w:val="00E24824"/>
    <w:rsid w:val="00E411DF"/>
    <w:rsid w:val="00E55F62"/>
    <w:rsid w:val="00E645D1"/>
    <w:rsid w:val="00E74F7A"/>
    <w:rsid w:val="00E81C87"/>
    <w:rsid w:val="00EA5C41"/>
    <w:rsid w:val="00EB3CAC"/>
    <w:rsid w:val="00F228DD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2</cp:revision>
  <cp:lastPrinted>2023-01-10T11:01:00Z</cp:lastPrinted>
  <dcterms:created xsi:type="dcterms:W3CDTF">2025-02-12T07:35:00Z</dcterms:created>
  <dcterms:modified xsi:type="dcterms:W3CDTF">2025-02-12T07:35:00Z</dcterms:modified>
</cp:coreProperties>
</file>