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CA" w:rsidRDefault="00FC20EB" w:rsidP="00F83121">
      <w:pPr>
        <w:jc w:val="right"/>
      </w:pPr>
      <w:r>
        <w:t xml:space="preserve">                                      </w:t>
      </w:r>
      <w:r w:rsidR="006B69C1">
        <w:t xml:space="preserve">Załącznik </w:t>
      </w:r>
      <w:r w:rsidR="00F83121">
        <w:t>do Zapytania ofertowego</w:t>
      </w:r>
    </w:p>
    <w:p w:rsidR="00FC20EB" w:rsidRDefault="00FC20EB" w:rsidP="00FC20EB">
      <w:r>
        <w:t>……………………………………………………………………</w:t>
      </w:r>
    </w:p>
    <w:p w:rsidR="00FC20EB" w:rsidRDefault="00FC20EB" w:rsidP="00A95406">
      <w:r>
        <w:t xml:space="preserve">               (pieczęć Oferenta)</w:t>
      </w:r>
    </w:p>
    <w:p w:rsidR="00F83121" w:rsidRDefault="00F83121" w:rsidP="00F83121">
      <w:pPr>
        <w:jc w:val="center"/>
        <w:rPr>
          <w:b/>
        </w:rPr>
      </w:pPr>
      <w:r>
        <w:rPr>
          <w:b/>
        </w:rPr>
        <w:t>FORMULARZ OFERTOWY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1985"/>
        <w:gridCol w:w="1984"/>
      </w:tblGrid>
      <w:tr w:rsidR="00F83121" w:rsidRPr="00A95406" w:rsidTr="00A95406">
        <w:trPr>
          <w:trHeight w:val="463"/>
        </w:trPr>
        <w:tc>
          <w:tcPr>
            <w:tcW w:w="9067" w:type="dxa"/>
            <w:gridSpan w:val="5"/>
            <w:shd w:val="clear" w:color="auto" w:fill="D9E2F3" w:themeFill="accent5" w:themeFillTint="33"/>
            <w:vAlign w:val="center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INFORMACJE O OFERENCIE</w:t>
            </w:r>
          </w:p>
        </w:tc>
      </w:tr>
      <w:tr w:rsidR="00F83121" w:rsidRPr="00A95406" w:rsidTr="00A95406">
        <w:trPr>
          <w:trHeight w:val="413"/>
        </w:trPr>
        <w:tc>
          <w:tcPr>
            <w:tcW w:w="3114" w:type="dxa"/>
            <w:gridSpan w:val="2"/>
          </w:tcPr>
          <w:p w:rsidR="00F83121" w:rsidRPr="00A95406" w:rsidRDefault="00F83121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Pełna nazwa </w:t>
            </w:r>
            <w:r w:rsidR="009468F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A95406">
            <w:pPr>
              <w:rPr>
                <w:b/>
                <w:sz w:val="20"/>
                <w:szCs w:val="20"/>
              </w:rPr>
            </w:pPr>
          </w:p>
        </w:tc>
      </w:tr>
      <w:tr w:rsidR="00F83121" w:rsidRPr="00A95406" w:rsidTr="00A95406">
        <w:trPr>
          <w:trHeight w:val="419"/>
        </w:trPr>
        <w:tc>
          <w:tcPr>
            <w:tcW w:w="3114" w:type="dxa"/>
            <w:gridSpan w:val="2"/>
          </w:tcPr>
          <w:p w:rsidR="00F83121" w:rsidRPr="00A95406" w:rsidRDefault="00F83121" w:rsidP="0018037B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Adres </w:t>
            </w:r>
            <w:r w:rsidR="0018037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95406">
        <w:trPr>
          <w:trHeight w:val="424"/>
        </w:trPr>
        <w:tc>
          <w:tcPr>
            <w:tcW w:w="3114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95406">
        <w:trPr>
          <w:trHeight w:val="416"/>
        </w:trPr>
        <w:tc>
          <w:tcPr>
            <w:tcW w:w="3114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95406">
        <w:trPr>
          <w:trHeight w:val="395"/>
        </w:trPr>
        <w:tc>
          <w:tcPr>
            <w:tcW w:w="3114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95406">
        <w:trPr>
          <w:trHeight w:val="414"/>
        </w:trPr>
        <w:tc>
          <w:tcPr>
            <w:tcW w:w="3114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F4ABF">
        <w:trPr>
          <w:trHeight w:val="850"/>
        </w:trPr>
        <w:tc>
          <w:tcPr>
            <w:tcW w:w="3114" w:type="dxa"/>
            <w:gridSpan w:val="2"/>
          </w:tcPr>
          <w:p w:rsidR="00F83121" w:rsidRPr="00A95406" w:rsidRDefault="0018037B" w:rsidP="00FD017F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Numer wpisu do Rejestru podmiotów wykonujących działalność leczniczą 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95406">
        <w:trPr>
          <w:trHeight w:val="629"/>
        </w:trPr>
        <w:tc>
          <w:tcPr>
            <w:tcW w:w="3114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Nazwa banku, numer konta bankowego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F4ABF">
        <w:trPr>
          <w:trHeight w:val="850"/>
        </w:trPr>
        <w:tc>
          <w:tcPr>
            <w:tcW w:w="3114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Osoba upoważniona do składania woli w imieniu Oferenta z upoważnieniem do zawierania umów </w:t>
            </w:r>
            <w:proofErr w:type="spellStart"/>
            <w:r w:rsidRPr="00A95406">
              <w:rPr>
                <w:b/>
                <w:sz w:val="20"/>
                <w:szCs w:val="20"/>
              </w:rPr>
              <w:t>cywilno</w:t>
            </w:r>
            <w:proofErr w:type="spellEnd"/>
            <w:r w:rsidRPr="00A95406">
              <w:rPr>
                <w:b/>
                <w:sz w:val="20"/>
                <w:szCs w:val="20"/>
              </w:rPr>
              <w:t xml:space="preserve"> – prawnych </w:t>
            </w:r>
            <w:r w:rsidRPr="00A95406">
              <w:rPr>
                <w:b/>
                <w:i/>
                <w:sz w:val="20"/>
                <w:szCs w:val="20"/>
              </w:rPr>
              <w:t>Uwaga: jeżeli więcej niż jedna osoba jest upoważniona należy wpisać wszystkie osoby wraz z określeniem sposobu reprezentacji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F4ABF">
        <w:trPr>
          <w:trHeight w:val="850"/>
        </w:trPr>
        <w:tc>
          <w:tcPr>
            <w:tcW w:w="3114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Ubezpieczenie od odpowiedzialności cywilnej </w:t>
            </w:r>
            <w:r w:rsidRPr="00A95406">
              <w:rPr>
                <w:b/>
                <w:sz w:val="20"/>
                <w:szCs w:val="20"/>
              </w:rPr>
              <w:br/>
              <w:t>(nr polisy wraz z datą obowiązywania)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37B" w:rsidRPr="00A95406" w:rsidTr="00A95406">
        <w:trPr>
          <w:trHeight w:val="528"/>
        </w:trPr>
        <w:tc>
          <w:tcPr>
            <w:tcW w:w="9067" w:type="dxa"/>
            <w:gridSpan w:val="5"/>
            <w:shd w:val="clear" w:color="auto" w:fill="D9E2F3" w:themeFill="accent5" w:themeFillTint="33"/>
            <w:vAlign w:val="center"/>
          </w:tcPr>
          <w:p w:rsidR="0018037B" w:rsidRPr="00A95406" w:rsidRDefault="0018037B" w:rsidP="0018037B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ZASOBY KADROWE NIEZBĘDNE DO REALIZACJI USŁUGI</w:t>
            </w:r>
          </w:p>
        </w:tc>
      </w:tr>
      <w:tr w:rsidR="00F83121" w:rsidRPr="00A95406" w:rsidTr="00A95406">
        <w:trPr>
          <w:trHeight w:val="408"/>
        </w:trPr>
        <w:tc>
          <w:tcPr>
            <w:tcW w:w="3114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Kadra medyczna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F4ABF">
        <w:trPr>
          <w:trHeight w:val="850"/>
        </w:trPr>
        <w:tc>
          <w:tcPr>
            <w:tcW w:w="3114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Kadra do obsługi organizacyjnej, odpowiedzialna za rejestrację uczestników, prowadzenie bazy danych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:rsidTr="00A95406">
        <w:trPr>
          <w:trHeight w:val="443"/>
        </w:trPr>
        <w:tc>
          <w:tcPr>
            <w:tcW w:w="9067" w:type="dxa"/>
            <w:gridSpan w:val="5"/>
            <w:shd w:val="clear" w:color="auto" w:fill="D9E2F3" w:themeFill="accent5" w:themeFillTint="33"/>
            <w:vAlign w:val="center"/>
          </w:tcPr>
          <w:p w:rsidR="002E2A9F" w:rsidRPr="00A95406" w:rsidRDefault="002E2A9F" w:rsidP="002E2A9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INFORMACJE O USŁUDZE</w:t>
            </w:r>
          </w:p>
        </w:tc>
      </w:tr>
      <w:tr w:rsidR="00F83121" w:rsidRPr="00A95406" w:rsidTr="00A95406">
        <w:trPr>
          <w:trHeight w:val="393"/>
        </w:trPr>
        <w:tc>
          <w:tcPr>
            <w:tcW w:w="3114" w:type="dxa"/>
            <w:gridSpan w:val="2"/>
          </w:tcPr>
          <w:p w:rsidR="00F83121" w:rsidRPr="00A95406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Miejsce realizacji usługi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95406">
        <w:trPr>
          <w:trHeight w:val="412"/>
        </w:trPr>
        <w:tc>
          <w:tcPr>
            <w:tcW w:w="3114" w:type="dxa"/>
            <w:gridSpan w:val="2"/>
          </w:tcPr>
          <w:p w:rsidR="00F83121" w:rsidRPr="00A95406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Czas realizacji usługi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95406">
        <w:trPr>
          <w:trHeight w:val="560"/>
        </w:trPr>
        <w:tc>
          <w:tcPr>
            <w:tcW w:w="3114" w:type="dxa"/>
            <w:gridSpan w:val="2"/>
          </w:tcPr>
          <w:p w:rsidR="00F83121" w:rsidRPr="00A95406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Opis realizacji usługi (można załączyć na osobnych stronach)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F4ABF">
        <w:trPr>
          <w:trHeight w:val="850"/>
        </w:trPr>
        <w:tc>
          <w:tcPr>
            <w:tcW w:w="3114" w:type="dxa"/>
            <w:gridSpan w:val="2"/>
          </w:tcPr>
          <w:p w:rsidR="00F83121" w:rsidRPr="00A95406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Wyposażenie w aparaturę i sprzęt medyczny, warunki lokalowe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A95406">
            <w:pPr>
              <w:rPr>
                <w:b/>
                <w:sz w:val="20"/>
                <w:szCs w:val="20"/>
              </w:rPr>
            </w:pPr>
          </w:p>
        </w:tc>
      </w:tr>
      <w:tr w:rsidR="00F83121" w:rsidRPr="00A95406" w:rsidTr="00A95406">
        <w:trPr>
          <w:trHeight w:val="566"/>
        </w:trPr>
        <w:tc>
          <w:tcPr>
            <w:tcW w:w="3114" w:type="dxa"/>
            <w:gridSpan w:val="2"/>
          </w:tcPr>
          <w:p w:rsidR="00F83121" w:rsidRPr="00A95406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Posiadanie systemu komputerowego umożliwiającego gromadzenie, przetwarzanie, przekazywanie danych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A95406">
        <w:trPr>
          <w:trHeight w:val="559"/>
        </w:trPr>
        <w:tc>
          <w:tcPr>
            <w:tcW w:w="3114" w:type="dxa"/>
            <w:gridSpan w:val="2"/>
          </w:tcPr>
          <w:p w:rsidR="00F83121" w:rsidRPr="00A95406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lastRenderedPageBreak/>
              <w:t>Przewidywana liczba beneficjentów</w:t>
            </w:r>
          </w:p>
        </w:tc>
        <w:tc>
          <w:tcPr>
            <w:tcW w:w="5953" w:type="dxa"/>
            <w:gridSpan w:val="3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:rsidTr="00A95406">
        <w:trPr>
          <w:trHeight w:val="411"/>
        </w:trPr>
        <w:tc>
          <w:tcPr>
            <w:tcW w:w="9067" w:type="dxa"/>
            <w:gridSpan w:val="5"/>
            <w:shd w:val="clear" w:color="auto" w:fill="D9E2F3" w:themeFill="accent5" w:themeFillTint="33"/>
            <w:vAlign w:val="center"/>
          </w:tcPr>
          <w:p w:rsidR="002E2A9F" w:rsidRPr="00A95406" w:rsidRDefault="002E2A9F" w:rsidP="00A9540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ŚRODKI FINANSOWE</w:t>
            </w:r>
          </w:p>
        </w:tc>
      </w:tr>
      <w:tr w:rsidR="00AF4ABF" w:rsidRPr="00A95406" w:rsidTr="00A95406">
        <w:trPr>
          <w:trHeight w:val="699"/>
        </w:trPr>
        <w:tc>
          <w:tcPr>
            <w:tcW w:w="1555" w:type="dxa"/>
            <w:shd w:val="clear" w:color="auto" w:fill="auto"/>
          </w:tcPr>
          <w:p w:rsidR="00AF4ABF" w:rsidRPr="00A95406" w:rsidRDefault="00AF4ABF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Rodzaj świadczenia</w:t>
            </w:r>
          </w:p>
        </w:tc>
        <w:tc>
          <w:tcPr>
            <w:tcW w:w="1559" w:type="dxa"/>
            <w:shd w:val="clear" w:color="auto" w:fill="auto"/>
          </w:tcPr>
          <w:p w:rsidR="00AF4ABF" w:rsidRPr="00A95406" w:rsidRDefault="00AF4ABF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Liczba świadczeń</w:t>
            </w:r>
          </w:p>
        </w:tc>
        <w:tc>
          <w:tcPr>
            <w:tcW w:w="1984" w:type="dxa"/>
            <w:shd w:val="clear" w:color="auto" w:fill="auto"/>
          </w:tcPr>
          <w:p w:rsidR="00AF4ABF" w:rsidRPr="00A95406" w:rsidRDefault="00AF4ABF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Cena jednostkowa netto </w:t>
            </w:r>
            <w:r w:rsidRPr="00A95406">
              <w:rPr>
                <w:b/>
                <w:sz w:val="20"/>
                <w:szCs w:val="20"/>
              </w:rPr>
              <w:br/>
              <w:t>(w złotych)</w:t>
            </w:r>
          </w:p>
        </w:tc>
        <w:tc>
          <w:tcPr>
            <w:tcW w:w="1985" w:type="dxa"/>
            <w:shd w:val="clear" w:color="auto" w:fill="auto"/>
          </w:tcPr>
          <w:p w:rsidR="00AF4ABF" w:rsidRPr="00A95406" w:rsidRDefault="00AF4ABF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Cena jednostkowa brutto</w:t>
            </w:r>
          </w:p>
          <w:p w:rsidR="00AF4ABF" w:rsidRPr="00A95406" w:rsidRDefault="00AF4ABF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(w złotych)</w:t>
            </w:r>
          </w:p>
        </w:tc>
        <w:tc>
          <w:tcPr>
            <w:tcW w:w="1984" w:type="dxa"/>
            <w:shd w:val="clear" w:color="auto" w:fill="auto"/>
          </w:tcPr>
          <w:p w:rsidR="00AF4ABF" w:rsidRPr="00A95406" w:rsidRDefault="00AF4ABF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Koszt całkowity</w:t>
            </w:r>
            <w:r w:rsidR="00444F8D">
              <w:rPr>
                <w:b/>
                <w:sz w:val="20"/>
                <w:szCs w:val="20"/>
              </w:rPr>
              <w:t xml:space="preserve"> (cena jednostkowa X przewidywana liczba świadczeń)</w:t>
            </w:r>
          </w:p>
        </w:tc>
      </w:tr>
      <w:tr w:rsidR="00AF4ABF" w:rsidRPr="00A95406" w:rsidTr="00A95406">
        <w:trPr>
          <w:trHeight w:val="526"/>
        </w:trPr>
        <w:tc>
          <w:tcPr>
            <w:tcW w:w="1555" w:type="dxa"/>
            <w:shd w:val="clear" w:color="auto" w:fill="auto"/>
          </w:tcPr>
          <w:p w:rsidR="00AF4ABF" w:rsidRPr="00A95406" w:rsidRDefault="00AF4ABF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F4ABF" w:rsidRPr="00A95406" w:rsidRDefault="00AF4ABF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ABF" w:rsidRPr="00A95406" w:rsidRDefault="00AF4ABF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F4ABF" w:rsidRPr="00A95406" w:rsidRDefault="00AF4ABF" w:rsidP="00AF4A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ABF" w:rsidRPr="00A95406" w:rsidRDefault="00AF4ABF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4ABF" w:rsidRPr="00A95406" w:rsidTr="00A95406">
        <w:trPr>
          <w:trHeight w:val="407"/>
        </w:trPr>
        <w:tc>
          <w:tcPr>
            <w:tcW w:w="9067" w:type="dxa"/>
            <w:gridSpan w:val="5"/>
            <w:shd w:val="clear" w:color="auto" w:fill="D9E2F3" w:themeFill="accent5" w:themeFillTint="33"/>
            <w:vAlign w:val="center"/>
          </w:tcPr>
          <w:p w:rsidR="00AF4ABF" w:rsidRPr="00A95406" w:rsidRDefault="00AF4ABF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OŚWIADCZENIA</w:t>
            </w:r>
            <w:r w:rsidR="00295105" w:rsidRPr="00A95406">
              <w:rPr>
                <w:b/>
                <w:sz w:val="20"/>
                <w:szCs w:val="20"/>
              </w:rPr>
              <w:t>/ZOBOWIĄZANIA</w:t>
            </w:r>
            <w:r w:rsidRPr="00A95406">
              <w:rPr>
                <w:b/>
                <w:sz w:val="20"/>
                <w:szCs w:val="20"/>
              </w:rPr>
              <w:t xml:space="preserve"> OFERENTA:</w:t>
            </w:r>
          </w:p>
        </w:tc>
      </w:tr>
      <w:tr w:rsidR="00050D7E" w:rsidRPr="00A95406" w:rsidTr="00A87544">
        <w:trPr>
          <w:trHeight w:val="850"/>
        </w:trPr>
        <w:tc>
          <w:tcPr>
            <w:tcW w:w="9067" w:type="dxa"/>
            <w:gridSpan w:val="5"/>
            <w:shd w:val="clear" w:color="auto" w:fill="auto"/>
          </w:tcPr>
          <w:p w:rsidR="00050D7E" w:rsidRPr="00A95406" w:rsidRDefault="00050D7E" w:rsidP="002F3E33">
            <w:pPr>
              <w:jc w:val="both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Oświadczam, iż:</w:t>
            </w:r>
          </w:p>
          <w:p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zapoznałem się z treścią zapytania ofertowego;</w:t>
            </w:r>
          </w:p>
          <w:p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 xml:space="preserve">wszystkie podane w ofercie oraz załącznikach informacje są zgodne z aktualnym stanem </w:t>
            </w:r>
            <w:r w:rsidR="00295105" w:rsidRPr="002F3E33">
              <w:rPr>
                <w:sz w:val="20"/>
                <w:szCs w:val="20"/>
              </w:rPr>
              <w:t xml:space="preserve"> </w:t>
            </w:r>
            <w:r w:rsidRPr="002F3E33">
              <w:rPr>
                <w:sz w:val="20"/>
                <w:szCs w:val="20"/>
              </w:rPr>
              <w:t xml:space="preserve">prawnym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faktycznym;</w:t>
            </w:r>
          </w:p>
          <w:p w:rsidR="00050D7E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osoby realizujące świadczenia zdrowotne w ramach usługi posiadają odpowiednie kwalifikacje;</w:t>
            </w:r>
          </w:p>
          <w:p w:rsidR="00295105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zalegam z płatnościami podatków i składek na ubezpieczenie społeczne i zdrowotne;</w:t>
            </w:r>
          </w:p>
          <w:p w:rsidR="00295105" w:rsidRPr="002F3E33" w:rsidRDefault="00295105" w:rsidP="0001795D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zachodzą w stosunku do mnie przesłanki wykluczenia z postępowania na podstawie art. 7  ust. 1 ustawy z dnia 13 kwietnia 2022 r. o szczególnych rozwiązaniach w zakre</w:t>
            </w:r>
            <w:r w:rsidR="002F3E33">
              <w:rPr>
                <w:sz w:val="20"/>
                <w:szCs w:val="20"/>
              </w:rPr>
              <w:t xml:space="preserve">sie przeciwdziałania wspieraniu </w:t>
            </w:r>
            <w:r w:rsidRPr="002F3E33">
              <w:rPr>
                <w:sz w:val="20"/>
                <w:szCs w:val="20"/>
              </w:rPr>
              <w:t>agresji na Ukrainę oraz służących ochronie bezpieczeństwa narodowego (</w:t>
            </w:r>
            <w:r w:rsidR="0001795D">
              <w:rPr>
                <w:sz w:val="20"/>
                <w:szCs w:val="20"/>
              </w:rPr>
              <w:t>t</w:t>
            </w:r>
            <w:r w:rsidR="0001795D" w:rsidRPr="0001795D">
              <w:rPr>
                <w:sz w:val="20"/>
                <w:szCs w:val="20"/>
              </w:rPr>
              <w:t xml:space="preserve">.j. Dz. U. </w:t>
            </w:r>
            <w:r w:rsidR="0001795D">
              <w:rPr>
                <w:sz w:val="20"/>
                <w:szCs w:val="20"/>
              </w:rPr>
              <w:br/>
            </w:r>
            <w:r w:rsidR="00590175">
              <w:rPr>
                <w:sz w:val="20"/>
                <w:szCs w:val="20"/>
              </w:rPr>
              <w:t>z 2024 r. poz. 507</w:t>
            </w:r>
            <w:bookmarkStart w:id="0" w:name="_GoBack"/>
            <w:bookmarkEnd w:id="0"/>
            <w:r w:rsidRPr="002F3E33">
              <w:rPr>
                <w:sz w:val="20"/>
                <w:szCs w:val="20"/>
              </w:rPr>
              <w:t>).</w:t>
            </w:r>
          </w:p>
          <w:p w:rsidR="00295105" w:rsidRPr="00A95406" w:rsidRDefault="00295105" w:rsidP="002F3E33">
            <w:pPr>
              <w:ind w:left="164" w:hanging="164"/>
              <w:jc w:val="both"/>
              <w:rPr>
                <w:b/>
                <w:sz w:val="20"/>
                <w:szCs w:val="20"/>
              </w:rPr>
            </w:pPr>
          </w:p>
          <w:p w:rsidR="00295105" w:rsidRPr="002F3E33" w:rsidRDefault="00295105" w:rsidP="002F3E33">
            <w:pPr>
              <w:jc w:val="both"/>
              <w:rPr>
                <w:b/>
                <w:sz w:val="20"/>
                <w:szCs w:val="20"/>
              </w:rPr>
            </w:pPr>
            <w:r w:rsidRPr="002F3E33">
              <w:rPr>
                <w:b/>
                <w:sz w:val="20"/>
                <w:szCs w:val="20"/>
              </w:rPr>
              <w:t>Zobowiązuję się do:</w:t>
            </w:r>
          </w:p>
          <w:p w:rsidR="002F3E33" w:rsidRPr="002F3E33" w:rsidRDefault="00295105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zatrudnienia osób posiadających odpowiednie kwalifikacje zawodowe;</w:t>
            </w:r>
          </w:p>
          <w:p w:rsidR="00295105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zabezpieczenia dostępu do sprzętu i materiałów niezbę</w:t>
            </w:r>
            <w:r w:rsidR="002F3E33" w:rsidRPr="002F3E33">
              <w:rPr>
                <w:sz w:val="20"/>
                <w:szCs w:val="20"/>
              </w:rPr>
              <w:t xml:space="preserve">dnych do wykonywania świadczeń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odpowiadającym wymaganiom określonym w odrębnych przepisach;</w:t>
            </w:r>
          </w:p>
          <w:p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udzielania świadczeń z najwyższą starannością;</w:t>
            </w:r>
          </w:p>
          <w:p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utrzymania ważnego ubezpieczenia odpowiedzialności cywilnej obejmującego szkody będące   następstwem udzielania świadczeń zdrowotnych przez okres realizacji usługi;</w:t>
            </w:r>
          </w:p>
          <w:p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zabezpieczenia standardu świadczeń</w:t>
            </w:r>
            <w:r w:rsidR="002F3E33" w:rsidRPr="002F3E33">
              <w:rPr>
                <w:sz w:val="20"/>
                <w:szCs w:val="20"/>
              </w:rPr>
              <w:t xml:space="preserve"> na poziomie nie gorszym, niż określony niniejszą ofertą</w:t>
            </w:r>
            <w:r w:rsidRPr="002F3E33">
              <w:rPr>
                <w:sz w:val="20"/>
                <w:szCs w:val="20"/>
              </w:rPr>
              <w:t xml:space="preserve">, </w:t>
            </w:r>
            <w:r w:rsid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 xml:space="preserve">w szczególności </w:t>
            </w:r>
            <w:r w:rsidR="002F3E33" w:rsidRPr="002F3E33">
              <w:rPr>
                <w:sz w:val="20"/>
                <w:szCs w:val="20"/>
              </w:rPr>
              <w:t xml:space="preserve">  </w:t>
            </w:r>
            <w:r w:rsidRPr="002F3E33">
              <w:rPr>
                <w:sz w:val="20"/>
                <w:szCs w:val="20"/>
              </w:rPr>
              <w:t>z uwzględnieniem dostępności do świadcz</w:t>
            </w:r>
            <w:r w:rsidR="002F3E33" w:rsidRPr="002F3E33">
              <w:rPr>
                <w:sz w:val="20"/>
                <w:szCs w:val="20"/>
              </w:rPr>
              <w:t xml:space="preserve">eń </w:t>
            </w:r>
            <w:r w:rsidRPr="002F3E33">
              <w:rPr>
                <w:sz w:val="20"/>
                <w:szCs w:val="20"/>
              </w:rPr>
              <w:t>zdrowotnych, sp</w:t>
            </w:r>
            <w:r w:rsidR="002F3E33" w:rsidRPr="002F3E33">
              <w:rPr>
                <w:sz w:val="20"/>
                <w:szCs w:val="20"/>
              </w:rPr>
              <w:t xml:space="preserve">rzętu, materiałów edukacyjnych, </w:t>
            </w:r>
            <w:r w:rsidRPr="002F3E33">
              <w:rPr>
                <w:sz w:val="20"/>
                <w:szCs w:val="20"/>
              </w:rPr>
              <w:t>liczby</w:t>
            </w:r>
            <w:r w:rsidR="002F3E33">
              <w:rPr>
                <w:sz w:val="20"/>
                <w:szCs w:val="20"/>
              </w:rPr>
              <w:t xml:space="preserve"> </w:t>
            </w:r>
            <w:r w:rsidRPr="002F3E33">
              <w:rPr>
                <w:sz w:val="20"/>
                <w:szCs w:val="20"/>
              </w:rPr>
              <w:t>i kwali</w:t>
            </w:r>
            <w:r w:rsidR="002F3E33" w:rsidRPr="002F3E33">
              <w:rPr>
                <w:sz w:val="20"/>
                <w:szCs w:val="20"/>
              </w:rPr>
              <w:t>fikacji personelu udzielającego</w:t>
            </w:r>
            <w:r w:rsidRPr="002F3E33">
              <w:rPr>
                <w:sz w:val="20"/>
                <w:szCs w:val="20"/>
              </w:rPr>
              <w:t xml:space="preserve"> świadczeń.</w:t>
            </w:r>
          </w:p>
          <w:p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………………………………………………………                       </w:t>
            </w:r>
            <w:r w:rsidR="000C0765">
              <w:rPr>
                <w:sz w:val="20"/>
                <w:szCs w:val="20"/>
              </w:rPr>
              <w:t xml:space="preserve">             </w:t>
            </w:r>
            <w:r w:rsidR="00314020">
              <w:rPr>
                <w:sz w:val="20"/>
                <w:szCs w:val="20"/>
              </w:rPr>
              <w:t xml:space="preserve">       </w:t>
            </w:r>
            <w:r w:rsidR="000C0765">
              <w:rPr>
                <w:sz w:val="20"/>
                <w:szCs w:val="20"/>
              </w:rPr>
              <w:t xml:space="preserve">     </w:t>
            </w:r>
            <w:r w:rsidRPr="00A95406">
              <w:rPr>
                <w:sz w:val="20"/>
                <w:szCs w:val="20"/>
              </w:rPr>
              <w:t xml:space="preserve"> ………………………………………………………….. </w:t>
            </w:r>
          </w:p>
          <w:p w:rsidR="006B69C1" w:rsidRPr="00A95406" w:rsidRDefault="006B69C1" w:rsidP="006B69C1">
            <w:pPr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           (miejscowość, data)                                           </w:t>
            </w:r>
            <w:r w:rsidR="000C0765">
              <w:rPr>
                <w:sz w:val="20"/>
                <w:szCs w:val="20"/>
              </w:rPr>
              <w:t xml:space="preserve">               </w:t>
            </w:r>
            <w:r w:rsidR="00314020">
              <w:rPr>
                <w:sz w:val="20"/>
                <w:szCs w:val="20"/>
              </w:rPr>
              <w:t xml:space="preserve">           </w:t>
            </w:r>
            <w:r w:rsidR="000C0765">
              <w:rPr>
                <w:sz w:val="20"/>
                <w:szCs w:val="20"/>
              </w:rPr>
              <w:t xml:space="preserve">  </w:t>
            </w:r>
            <w:r w:rsidRPr="00A95406">
              <w:rPr>
                <w:sz w:val="20"/>
                <w:szCs w:val="20"/>
              </w:rPr>
              <w:t xml:space="preserve">      (podpis osoby upoważnionej </w:t>
            </w:r>
            <w:r w:rsidRPr="00A95406">
              <w:rPr>
                <w:sz w:val="20"/>
                <w:szCs w:val="20"/>
              </w:rPr>
              <w:br/>
              <w:t xml:space="preserve">                                                                                         </w:t>
            </w:r>
            <w:r w:rsidR="000C0765">
              <w:rPr>
                <w:sz w:val="20"/>
                <w:szCs w:val="20"/>
              </w:rPr>
              <w:t xml:space="preserve">                   </w:t>
            </w:r>
            <w:r w:rsidR="00314020">
              <w:rPr>
                <w:sz w:val="20"/>
                <w:szCs w:val="20"/>
              </w:rPr>
              <w:t xml:space="preserve">        </w:t>
            </w:r>
            <w:r w:rsidRPr="00A95406">
              <w:rPr>
                <w:sz w:val="20"/>
                <w:szCs w:val="20"/>
              </w:rPr>
              <w:t xml:space="preserve">    do reprezentowania podmiotu)</w:t>
            </w:r>
          </w:p>
          <w:p w:rsidR="00295105" w:rsidRPr="00A95406" w:rsidRDefault="00295105" w:rsidP="00050D7E">
            <w:pPr>
              <w:rPr>
                <w:b/>
                <w:sz w:val="20"/>
                <w:szCs w:val="20"/>
              </w:rPr>
            </w:pPr>
          </w:p>
        </w:tc>
      </w:tr>
      <w:tr w:rsidR="006B69C1" w:rsidRPr="00A95406" w:rsidTr="00A95406">
        <w:trPr>
          <w:trHeight w:val="620"/>
        </w:trPr>
        <w:tc>
          <w:tcPr>
            <w:tcW w:w="9067" w:type="dxa"/>
            <w:gridSpan w:val="5"/>
            <w:shd w:val="clear" w:color="auto" w:fill="D9E2F3" w:themeFill="accent5" w:themeFillTint="33"/>
            <w:vAlign w:val="center"/>
          </w:tcPr>
          <w:p w:rsidR="006B69C1" w:rsidRPr="00A95406" w:rsidRDefault="006B69C1" w:rsidP="006B69C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INNE INFORMACJE, KTÓRE OFERENT CHCE PRZEDSTAWIĆ </w:t>
            </w:r>
            <w:r w:rsidRPr="00A95406">
              <w:rPr>
                <w:b/>
                <w:sz w:val="20"/>
                <w:szCs w:val="20"/>
              </w:rPr>
              <w:br/>
              <w:t>NP. BADANIA WŁASNE, REKOMENDACJE ITP.</w:t>
            </w:r>
          </w:p>
        </w:tc>
      </w:tr>
      <w:tr w:rsidR="006B69C1" w:rsidRPr="00A95406" w:rsidTr="006B69C1">
        <w:trPr>
          <w:trHeight w:val="850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6B69C1" w:rsidRPr="00A95406" w:rsidRDefault="006B69C1" w:rsidP="00A95406">
            <w:pPr>
              <w:rPr>
                <w:b/>
                <w:sz w:val="20"/>
                <w:szCs w:val="20"/>
              </w:rPr>
            </w:pPr>
          </w:p>
        </w:tc>
      </w:tr>
      <w:tr w:rsidR="006B69C1" w:rsidRPr="00A95406" w:rsidTr="00A95406">
        <w:trPr>
          <w:trHeight w:val="567"/>
        </w:trPr>
        <w:tc>
          <w:tcPr>
            <w:tcW w:w="9067" w:type="dxa"/>
            <w:gridSpan w:val="5"/>
            <w:shd w:val="clear" w:color="auto" w:fill="D9E2F3" w:themeFill="accent5" w:themeFillTint="33"/>
            <w:vAlign w:val="center"/>
          </w:tcPr>
          <w:p w:rsidR="006B69C1" w:rsidRPr="00A95406" w:rsidRDefault="006B69C1" w:rsidP="006B69C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ZAŁĄCZNIKI:</w:t>
            </w:r>
          </w:p>
        </w:tc>
      </w:tr>
      <w:tr w:rsidR="006B69C1" w:rsidRPr="00A95406" w:rsidTr="006B69C1">
        <w:trPr>
          <w:trHeight w:val="850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6B69C1" w:rsidRPr="00A95406" w:rsidRDefault="006B69C1" w:rsidP="006B69C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1.</w:t>
            </w:r>
          </w:p>
          <w:p w:rsidR="006B69C1" w:rsidRPr="00A95406" w:rsidRDefault="006B69C1" w:rsidP="006B69C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2.</w:t>
            </w:r>
          </w:p>
        </w:tc>
      </w:tr>
    </w:tbl>
    <w:p w:rsidR="00F83121" w:rsidRDefault="00F83121" w:rsidP="00F83121">
      <w:pPr>
        <w:jc w:val="center"/>
        <w:rPr>
          <w:b/>
        </w:rPr>
      </w:pPr>
    </w:p>
    <w:p w:rsidR="006B69C1" w:rsidRDefault="006B69C1" w:rsidP="00A95406">
      <w:pPr>
        <w:rPr>
          <w:b/>
        </w:rPr>
      </w:pPr>
    </w:p>
    <w:p w:rsidR="006B69C1" w:rsidRPr="006B69C1" w:rsidRDefault="006B69C1" w:rsidP="006B69C1">
      <w:r w:rsidRPr="006B69C1">
        <w:t>…………………………………………………………..                             ………………………………………………………………..</w:t>
      </w:r>
    </w:p>
    <w:p w:rsidR="006B69C1" w:rsidRPr="006B69C1" w:rsidRDefault="006B69C1" w:rsidP="006B69C1">
      <w:r>
        <w:t xml:space="preserve">                   </w:t>
      </w:r>
      <w:r w:rsidRPr="006B69C1">
        <w:t>(miejsce, data)</w:t>
      </w:r>
      <w:r>
        <w:t xml:space="preserve">                                                        (pieczęć i podpis osoby upoważnionej </w:t>
      </w:r>
      <w:r>
        <w:br/>
        <w:t xml:space="preserve">                                                                                                            do reprezentowania podmiotu)</w:t>
      </w:r>
    </w:p>
    <w:sectPr w:rsidR="006B69C1" w:rsidRPr="006B69C1" w:rsidSect="00A954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AA4"/>
    <w:multiLevelType w:val="hybridMultilevel"/>
    <w:tmpl w:val="C9B81422"/>
    <w:lvl w:ilvl="0" w:tplc="AE0C9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737"/>
    <w:multiLevelType w:val="hybridMultilevel"/>
    <w:tmpl w:val="29760986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54D2"/>
    <w:multiLevelType w:val="hybridMultilevel"/>
    <w:tmpl w:val="AD96C346"/>
    <w:lvl w:ilvl="0" w:tplc="57B2D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E56"/>
    <w:multiLevelType w:val="hybridMultilevel"/>
    <w:tmpl w:val="9E8AC142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1"/>
    <w:rsid w:val="0001795D"/>
    <w:rsid w:val="00050D7E"/>
    <w:rsid w:val="0008441E"/>
    <w:rsid w:val="000C0765"/>
    <w:rsid w:val="0018037B"/>
    <w:rsid w:val="00295105"/>
    <w:rsid w:val="002E2A9F"/>
    <w:rsid w:val="002F3E33"/>
    <w:rsid w:val="00314020"/>
    <w:rsid w:val="00444F8D"/>
    <w:rsid w:val="00590175"/>
    <w:rsid w:val="006B69C1"/>
    <w:rsid w:val="00857F24"/>
    <w:rsid w:val="009468FB"/>
    <w:rsid w:val="00A95406"/>
    <w:rsid w:val="00AF4ABF"/>
    <w:rsid w:val="00ED55CA"/>
    <w:rsid w:val="00F83121"/>
    <w:rsid w:val="00FA161B"/>
    <w:rsid w:val="00FC20EB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CFACC-A6BB-4498-A844-BEA3EDC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121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F831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Malec</dc:creator>
  <cp:keywords/>
  <dc:description/>
  <cp:lastModifiedBy>Anna Grzelak</cp:lastModifiedBy>
  <cp:revision>3</cp:revision>
  <cp:lastPrinted>2024-01-03T10:15:00Z</cp:lastPrinted>
  <dcterms:created xsi:type="dcterms:W3CDTF">2025-01-24T08:42:00Z</dcterms:created>
  <dcterms:modified xsi:type="dcterms:W3CDTF">2025-01-24T09:23:00Z</dcterms:modified>
</cp:coreProperties>
</file>