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7"/>
        <w:gridCol w:w="3760"/>
      </w:tblGrid>
      <w:tr w:rsidR="003E4106" w:rsidRPr="00E36BB0" w14:paraId="06514616" w14:textId="77777777" w:rsidTr="00A73991">
        <w:trPr>
          <w:trHeight w:val="1001"/>
        </w:trPr>
        <w:tc>
          <w:tcPr>
            <w:tcW w:w="5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AAA77" w14:textId="0AB42D77" w:rsidR="003E4106" w:rsidRPr="00E36BB0" w:rsidRDefault="000D3AE2" w:rsidP="00B338A6">
            <w:pPr>
              <w:pStyle w:val="Standard"/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E36BB0">
              <w:rPr>
                <w:rFonts w:ascii="Lato" w:hAnsi="Lato"/>
                <w:sz w:val="20"/>
                <w:szCs w:val="20"/>
              </w:rPr>
              <w:t>A</w:t>
            </w:r>
            <w:r w:rsidR="002139F3">
              <w:rPr>
                <w:rFonts w:ascii="Lato" w:hAnsi="Lato"/>
                <w:sz w:val="20"/>
                <w:szCs w:val="20"/>
              </w:rPr>
              <w:t>/P ARCHITECTURAL ENGINEERING</w:t>
            </w:r>
            <w:r w:rsidRPr="00E36BB0">
              <w:rPr>
                <w:rFonts w:ascii="Lato" w:hAnsi="Lato"/>
                <w:sz w:val="20"/>
                <w:szCs w:val="20"/>
              </w:rPr>
              <w:t xml:space="preserve"> sp. z o. o.</w:t>
            </w:r>
          </w:p>
          <w:p w14:paraId="399FC0EA" w14:textId="1EFD80F3" w:rsidR="003E4106" w:rsidRPr="004929F8" w:rsidRDefault="007D435F" w:rsidP="004929F8">
            <w:pPr>
              <w:pStyle w:val="Standard"/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E36BB0">
              <w:rPr>
                <w:rFonts w:ascii="Lato" w:hAnsi="Lato"/>
                <w:sz w:val="20"/>
                <w:szCs w:val="20"/>
              </w:rPr>
              <w:t xml:space="preserve">ul. </w:t>
            </w:r>
            <w:r w:rsidR="002139F3">
              <w:rPr>
                <w:rFonts w:ascii="Lato" w:hAnsi="Lato"/>
                <w:sz w:val="20"/>
                <w:szCs w:val="20"/>
              </w:rPr>
              <w:t xml:space="preserve">Kamieńskiego 47 </w:t>
            </w:r>
            <w:proofErr w:type="spellStart"/>
            <w:r w:rsidR="002139F3">
              <w:rPr>
                <w:rFonts w:ascii="Lato" w:hAnsi="Lato"/>
                <w:sz w:val="20"/>
                <w:szCs w:val="20"/>
              </w:rPr>
              <w:t>IIp</w:t>
            </w:r>
            <w:proofErr w:type="spellEnd"/>
            <w:r w:rsidR="002139F3">
              <w:rPr>
                <w:rFonts w:ascii="Lato" w:hAnsi="Lato"/>
                <w:sz w:val="20"/>
                <w:szCs w:val="20"/>
              </w:rPr>
              <w:t>., 30-644</w:t>
            </w:r>
            <w:r w:rsidRPr="00E36BB0">
              <w:rPr>
                <w:rFonts w:ascii="Lato" w:hAnsi="Lato"/>
                <w:sz w:val="20"/>
                <w:szCs w:val="20"/>
              </w:rPr>
              <w:t xml:space="preserve"> Kraków</w:t>
            </w:r>
          </w:p>
        </w:tc>
        <w:tc>
          <w:tcPr>
            <w:tcW w:w="3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8A2FB" w14:textId="71EC4C52" w:rsidR="003E4106" w:rsidRPr="00E36BB0" w:rsidRDefault="003E4106" w:rsidP="00F713A3">
            <w:pPr>
              <w:pStyle w:val="Standard"/>
              <w:jc w:val="center"/>
              <w:rPr>
                <w:rFonts w:ascii="Lato" w:hAnsi="Lato"/>
              </w:rPr>
            </w:pPr>
          </w:p>
        </w:tc>
      </w:tr>
    </w:tbl>
    <w:p w14:paraId="76FA77BB" w14:textId="77777777" w:rsidR="003E4106" w:rsidRPr="00E36BB0" w:rsidRDefault="003E4106" w:rsidP="00E12111">
      <w:pPr>
        <w:pStyle w:val="Textbody"/>
        <w:rPr>
          <w:rFonts w:ascii="Lato" w:hAnsi="Lato"/>
        </w:rPr>
      </w:pPr>
    </w:p>
    <w:tbl>
      <w:tblPr>
        <w:tblW w:w="95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7"/>
      </w:tblGrid>
      <w:tr w:rsidR="003E4106" w:rsidRPr="00E36BB0" w14:paraId="533D101D" w14:textId="77777777" w:rsidTr="00F713A3">
        <w:trPr>
          <w:trHeight w:val="3631"/>
        </w:trPr>
        <w:tc>
          <w:tcPr>
            <w:tcW w:w="9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1D0348D" w14:textId="77777777" w:rsidR="003E4106" w:rsidRPr="00E36BB0" w:rsidRDefault="003E4106" w:rsidP="00E12111">
            <w:pPr>
              <w:pStyle w:val="Standard"/>
              <w:rPr>
                <w:rFonts w:ascii="Lato" w:hAnsi="Lato"/>
              </w:rPr>
            </w:pPr>
          </w:p>
          <w:p w14:paraId="2B7CC331" w14:textId="5551F14A" w:rsidR="003E4106" w:rsidRPr="00E36BB0" w:rsidRDefault="000B5BA1" w:rsidP="00D92992">
            <w:pPr>
              <w:jc w:val="center"/>
              <w:rPr>
                <w:rFonts w:ascii="Lato" w:hAnsi="Lato"/>
                <w:b/>
                <w:bCs/>
                <w:sz w:val="32"/>
                <w:szCs w:val="32"/>
              </w:rPr>
            </w:pPr>
            <w:r>
              <w:rPr>
                <w:rFonts w:ascii="Lato" w:hAnsi="Lato"/>
                <w:b/>
                <w:bCs/>
                <w:sz w:val="32"/>
                <w:szCs w:val="32"/>
              </w:rPr>
              <w:t>SPECYFIKACJA TECHNICZNA WYKONANIA I ODBIORU ROBÓT BUDOWLANYCH</w:t>
            </w:r>
          </w:p>
          <w:p w14:paraId="3AE09082" w14:textId="7A40AD13" w:rsidR="009B1C54" w:rsidRDefault="009B1C54" w:rsidP="009B1C54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bookmarkStart w:id="0" w:name="_Hlk106893443"/>
            <w:r>
              <w:rPr>
                <w:rFonts w:ascii="Lato" w:hAnsi="Lato" w:cs="Lato"/>
                <w:kern w:val="0"/>
                <w:lang w:bidi="ar-SA"/>
              </w:rPr>
              <w:t>„</w:t>
            </w:r>
            <w:r w:rsidRPr="009B1C54">
              <w:rPr>
                <w:rFonts w:ascii="Lato" w:hAnsi="Lato" w:cs="Lato"/>
                <w:kern w:val="0"/>
                <w:lang w:bidi="ar-SA"/>
              </w:rPr>
              <w:t>Budowa przyłącza oświetlenia ulicznego wraz z latarniami</w:t>
            </w:r>
            <w:r>
              <w:rPr>
                <w:rFonts w:ascii="Lato" w:hAnsi="Lato" w:cs="Lato"/>
                <w:kern w:val="0"/>
                <w:lang w:bidi="ar-SA"/>
              </w:rPr>
              <w:t>”</w:t>
            </w:r>
          </w:p>
          <w:p w14:paraId="3FCB9C5B" w14:textId="77777777" w:rsidR="009B1C54" w:rsidRPr="009B1C54" w:rsidRDefault="009B1C54" w:rsidP="009B1C54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</w:p>
          <w:p w14:paraId="3483AC14" w14:textId="3D792748" w:rsidR="009B1C54" w:rsidRPr="009B1C54" w:rsidRDefault="009B1C54" w:rsidP="009B1C54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r w:rsidRPr="009B1C54">
              <w:rPr>
                <w:rFonts w:ascii="Lato" w:hAnsi="Lato" w:cs="Lato"/>
                <w:kern w:val="0"/>
                <w:lang w:bidi="ar-SA"/>
              </w:rPr>
              <w:t>Dla zadania:</w:t>
            </w:r>
          </w:p>
          <w:p w14:paraId="6BE4CB19" w14:textId="77777777" w:rsidR="009B1C54" w:rsidRPr="00454721" w:rsidRDefault="009B1C54" w:rsidP="009B1C54">
            <w:pPr>
              <w:autoSpaceDE w:val="0"/>
              <w:adjustRightInd w:val="0"/>
              <w:spacing w:line="240" w:lineRule="auto"/>
              <w:rPr>
                <w:rFonts w:eastAsia="Arial Unicode MS"/>
                <w:i/>
                <w:sz w:val="16"/>
                <w:szCs w:val="16"/>
              </w:rPr>
            </w:pPr>
          </w:p>
          <w:p w14:paraId="1B441A8C" w14:textId="77777777" w:rsidR="00A73991" w:rsidRDefault="00A73991" w:rsidP="00A73991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r w:rsidRPr="00A73991">
              <w:rPr>
                <w:rFonts w:ascii="Lato" w:hAnsi="Lato" w:cs="Lato"/>
                <w:kern w:val="0"/>
                <w:lang w:bidi="ar-SA"/>
              </w:rPr>
              <w:t xml:space="preserve">„Opracowanie kompletnej dokumentacji projektowo-kosztorysowej dla rewitalizacji placu </w:t>
            </w:r>
          </w:p>
          <w:p w14:paraId="73916C15" w14:textId="1EBB1F97" w:rsidR="00A73991" w:rsidRDefault="00A73991" w:rsidP="00A73991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r w:rsidRPr="00A73991">
              <w:rPr>
                <w:rFonts w:ascii="Lato" w:hAnsi="Lato" w:cs="Lato"/>
                <w:kern w:val="0"/>
                <w:lang w:bidi="ar-SA"/>
              </w:rPr>
              <w:t xml:space="preserve">zabaw przy ul. Mazowiecka/Kmieca dz. nr 113 </w:t>
            </w:r>
            <w:proofErr w:type="spellStart"/>
            <w:r w:rsidRPr="00A73991">
              <w:rPr>
                <w:rFonts w:ascii="Lato" w:hAnsi="Lato" w:cs="Lato"/>
                <w:kern w:val="0"/>
                <w:lang w:bidi="ar-SA"/>
              </w:rPr>
              <w:t>obr</w:t>
            </w:r>
            <w:proofErr w:type="spellEnd"/>
            <w:r w:rsidRPr="00A73991">
              <w:rPr>
                <w:rFonts w:ascii="Lato" w:hAnsi="Lato" w:cs="Lato"/>
                <w:kern w:val="0"/>
                <w:lang w:bidi="ar-SA"/>
              </w:rPr>
              <w:t xml:space="preserve">. 46 jedn. ew. </w:t>
            </w:r>
            <w:proofErr w:type="spellStart"/>
            <w:r w:rsidRPr="00A73991">
              <w:rPr>
                <w:rFonts w:ascii="Lato" w:hAnsi="Lato" w:cs="Lato"/>
                <w:kern w:val="0"/>
                <w:lang w:bidi="ar-SA"/>
              </w:rPr>
              <w:t>Krowodrza</w:t>
            </w:r>
            <w:proofErr w:type="spellEnd"/>
            <w:r w:rsidRPr="00A73991">
              <w:rPr>
                <w:rFonts w:ascii="Lato" w:hAnsi="Lato" w:cs="Lato"/>
                <w:kern w:val="0"/>
                <w:lang w:bidi="ar-SA"/>
              </w:rPr>
              <w:t>, Dzielnica V</w:t>
            </w:r>
          </w:p>
          <w:p w14:paraId="4BDF5E9A" w14:textId="2CEC602F" w:rsidR="00B47650" w:rsidRPr="00A73991" w:rsidRDefault="00A73991" w:rsidP="00A73991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r w:rsidRPr="00A73991">
              <w:rPr>
                <w:rFonts w:ascii="Lato" w:hAnsi="Lato" w:cs="Lato"/>
                <w:kern w:val="0"/>
                <w:lang w:bidi="ar-SA"/>
              </w:rPr>
              <w:t xml:space="preserve"> </w:t>
            </w:r>
            <w:proofErr w:type="spellStart"/>
            <w:r w:rsidRPr="00A73991">
              <w:rPr>
                <w:rFonts w:ascii="Lato" w:hAnsi="Lato" w:cs="Lato"/>
                <w:kern w:val="0"/>
                <w:lang w:bidi="ar-SA"/>
              </w:rPr>
              <w:t>Krowodrza</w:t>
            </w:r>
            <w:proofErr w:type="spellEnd"/>
            <w:r w:rsidRPr="00A73991">
              <w:rPr>
                <w:rFonts w:ascii="Lato" w:hAnsi="Lato" w:cs="Lato"/>
                <w:kern w:val="0"/>
                <w:lang w:bidi="ar-SA"/>
              </w:rPr>
              <w:t>, dla Zarządu Zieleni Miejskiej w Krakowie”</w:t>
            </w:r>
            <w:r w:rsidRPr="00AC039E">
              <w:t xml:space="preserve"> </w:t>
            </w:r>
            <w:bookmarkEnd w:id="0"/>
          </w:p>
        </w:tc>
      </w:tr>
    </w:tbl>
    <w:p w14:paraId="689FFE07" w14:textId="77777777" w:rsidR="00F713A3" w:rsidRPr="00E36BB0" w:rsidRDefault="00F713A3">
      <w:pPr>
        <w:rPr>
          <w:rFonts w:ascii="Lato" w:hAnsi="Lato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552"/>
        <w:gridCol w:w="2410"/>
      </w:tblGrid>
      <w:tr w:rsidR="003E4106" w:rsidRPr="00572F1F" w14:paraId="51517F4E" w14:textId="77777777" w:rsidTr="00D92992">
        <w:trPr>
          <w:trHeight w:val="143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1360C" w14:textId="77777777" w:rsidR="003E4106" w:rsidRPr="0050133D" w:rsidRDefault="007D435F" w:rsidP="00E12111">
            <w:pPr>
              <w:pStyle w:val="Standard"/>
              <w:rPr>
                <w:rFonts w:ascii="Lato" w:hAnsi="Lato"/>
                <w:b/>
              </w:rPr>
            </w:pPr>
            <w:r w:rsidRPr="0050133D">
              <w:rPr>
                <w:rFonts w:ascii="Lato" w:hAnsi="Lato"/>
                <w:b/>
              </w:rPr>
              <w:t>INWESTOR</w:t>
            </w:r>
          </w:p>
          <w:p w14:paraId="46E34C97" w14:textId="77777777" w:rsidR="003E4106" w:rsidRPr="00572F1F" w:rsidRDefault="007D435F" w:rsidP="00E80C3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  <w:bookmarkStart w:id="1" w:name="_Hlk106893979"/>
            <w:r w:rsidRPr="00572F1F">
              <w:rPr>
                <w:rFonts w:ascii="Lato" w:hAnsi="Lato"/>
                <w:bCs/>
              </w:rPr>
              <w:t>Gmina Miejska Kraków</w:t>
            </w:r>
          </w:p>
          <w:p w14:paraId="18FE1BB8" w14:textId="77777777" w:rsidR="003E4106" w:rsidRPr="00572F1F" w:rsidRDefault="007D435F" w:rsidP="00E80C3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  <w:r w:rsidRPr="00572F1F">
              <w:rPr>
                <w:rFonts w:ascii="Lato" w:hAnsi="Lato"/>
                <w:bCs/>
              </w:rPr>
              <w:t>Zarząd Zieleni Miejskiej</w:t>
            </w:r>
          </w:p>
          <w:p w14:paraId="677A13AB" w14:textId="77777777" w:rsidR="003E4106" w:rsidRPr="00572F1F" w:rsidRDefault="007D435F" w:rsidP="00E80C3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  <w:r w:rsidRPr="00572F1F">
              <w:rPr>
                <w:rFonts w:ascii="Lato" w:hAnsi="Lato"/>
                <w:bCs/>
              </w:rPr>
              <w:t>ul. Reymonta 20, 30-059 Kraków</w:t>
            </w:r>
            <w:bookmarkEnd w:id="1"/>
          </w:p>
        </w:tc>
      </w:tr>
      <w:tr w:rsidR="00572F1F" w:rsidRPr="00572F1F" w14:paraId="67FC29FA" w14:textId="77777777" w:rsidTr="00ED7C29">
        <w:trPr>
          <w:trHeight w:val="4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DBAAA" w14:textId="6A749FB9" w:rsidR="00572F1F" w:rsidRPr="00572F1F" w:rsidRDefault="00572F1F" w:rsidP="00572F1F">
            <w:pPr>
              <w:pStyle w:val="Standard"/>
              <w:spacing w:line="240" w:lineRule="auto"/>
              <w:jc w:val="left"/>
              <w:rPr>
                <w:rFonts w:ascii="Lato" w:hAnsi="Lato"/>
                <w:b/>
                <w:sz w:val="24"/>
              </w:rPr>
            </w:pPr>
            <w:r w:rsidRPr="00572F1F">
              <w:rPr>
                <w:rFonts w:ascii="Lato" w:hAnsi="Lato"/>
                <w:b/>
                <w:sz w:val="24"/>
              </w:rPr>
              <w:t>BRANŻA ELEKTRYCZNA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D1BD" w14:textId="59DF959C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013287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r w:rsidRPr="00572F1F">
              <w:rPr>
                <w:rFonts w:ascii="Lato" w:hAnsi="Lato"/>
                <w:bCs/>
                <w:sz w:val="16"/>
                <w:szCs w:val="16"/>
              </w:rPr>
              <w:t>PODPIS</w:t>
            </w:r>
          </w:p>
        </w:tc>
      </w:tr>
      <w:tr w:rsidR="00572F1F" w:rsidRPr="00572F1F" w14:paraId="54496063" w14:textId="77777777" w:rsidTr="00D92992">
        <w:trPr>
          <w:trHeight w:val="215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91961" w14:textId="496DD8C2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  <w:r w:rsidRPr="00572F1F">
              <w:rPr>
                <w:rFonts w:ascii="Lato" w:hAnsi="Lato"/>
                <w:bCs/>
                <w:sz w:val="16"/>
                <w:szCs w:val="16"/>
              </w:rPr>
              <w:t>PROJEKTANT</w:t>
            </w:r>
          </w:p>
          <w:p w14:paraId="66596138" w14:textId="476DC353" w:rsidR="00572F1F" w:rsidRPr="009B1C54" w:rsidRDefault="00C757CC" w:rsidP="009B1C54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bCs/>
                <w:sz w:val="16"/>
                <w:szCs w:val="16"/>
              </w:rPr>
              <w:t>mgr inż. Rafał Dutka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DF39E67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8EF6" w14:textId="3AECEE28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4834086E" w14:textId="77777777" w:rsidTr="00D92992">
        <w:trPr>
          <w:trHeight w:val="215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39AD2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B573080" w14:textId="398B63C6" w:rsidR="00572F1F" w:rsidRPr="00572F1F" w:rsidRDefault="00572F1F" w:rsidP="009B1C54">
            <w:pPr>
              <w:pStyle w:val="Standard"/>
              <w:spacing w:line="240" w:lineRule="auto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598C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689BD700" w14:textId="77777777" w:rsidTr="00D92992">
        <w:trPr>
          <w:trHeight w:val="215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44320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2FFC9F6" w14:textId="24AA46B9" w:rsidR="00572F1F" w:rsidRPr="00572F1F" w:rsidRDefault="00C757CC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  <w:r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  <w:t>MAP</w:t>
            </w:r>
            <w:r w:rsidRPr="00C757CC"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  <w:t>/0372/PBE/19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CA12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452477C3" w14:textId="77777777" w:rsidTr="00D92992">
        <w:trPr>
          <w:trHeight w:val="215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F943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0CE4625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EC3C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36BE7682" w14:textId="77777777" w:rsidTr="00D92992">
        <w:trPr>
          <w:trHeight w:val="215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355FF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7D6EF87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EA5B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704A3924" w14:textId="77777777" w:rsidTr="009B1C54">
        <w:trPr>
          <w:trHeight w:val="58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51DB6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A9B4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4F62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</w:tbl>
    <w:p w14:paraId="46A54560" w14:textId="6B348DDC" w:rsidR="0050133D" w:rsidRPr="00E36BB0" w:rsidRDefault="0050133D" w:rsidP="00E12111">
      <w:pPr>
        <w:pStyle w:val="Standard"/>
        <w:rPr>
          <w:rFonts w:ascii="Lato" w:hAnsi="Lato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6"/>
      </w:tblGrid>
      <w:tr w:rsidR="003E4106" w:rsidRPr="00E36BB0" w14:paraId="54FF2F87" w14:textId="77777777" w:rsidTr="00B338A6">
        <w:trPr>
          <w:trHeight w:val="60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2C43C" w14:textId="132464F4" w:rsidR="003E4106" w:rsidRPr="00E36BB0" w:rsidRDefault="007D435F" w:rsidP="008549D3">
            <w:pPr>
              <w:pStyle w:val="Standard"/>
              <w:jc w:val="center"/>
              <w:rPr>
                <w:rFonts w:ascii="Lato" w:hAnsi="Lato"/>
              </w:rPr>
            </w:pPr>
            <w:r w:rsidRPr="00E36BB0">
              <w:rPr>
                <w:rFonts w:ascii="Lato" w:hAnsi="Lato"/>
              </w:rPr>
              <w:t xml:space="preserve">Kraków, </w:t>
            </w:r>
            <w:r w:rsidR="008549D3">
              <w:rPr>
                <w:rFonts w:ascii="Lato" w:hAnsi="Lato"/>
              </w:rPr>
              <w:t>grudzień</w:t>
            </w:r>
            <w:r w:rsidR="00A73991">
              <w:rPr>
                <w:rFonts w:ascii="Lato" w:hAnsi="Lato"/>
              </w:rPr>
              <w:t xml:space="preserve"> </w:t>
            </w:r>
            <w:r w:rsidR="00F713A3" w:rsidRPr="00E36BB0">
              <w:rPr>
                <w:rFonts w:ascii="Lato" w:hAnsi="Lato"/>
              </w:rPr>
              <w:t>202</w:t>
            </w:r>
            <w:r w:rsidR="00A73991">
              <w:rPr>
                <w:rFonts w:ascii="Lato" w:hAnsi="Lato"/>
              </w:rPr>
              <w:t>3</w:t>
            </w:r>
          </w:p>
        </w:tc>
      </w:tr>
    </w:tbl>
    <w:p w14:paraId="4B71368E" w14:textId="77777777" w:rsidR="00BB1120" w:rsidRPr="00E36BB0" w:rsidRDefault="00BB1120">
      <w:pPr>
        <w:rPr>
          <w:rFonts w:ascii="Lato" w:hAnsi="Lato"/>
          <w:sz w:val="18"/>
          <w:szCs w:val="18"/>
        </w:rPr>
      </w:pPr>
      <w:bookmarkStart w:id="2" w:name="_GoBack"/>
      <w:bookmarkEnd w:id="2"/>
    </w:p>
    <w:sectPr w:rsidR="00BB1120" w:rsidRPr="00E36BB0" w:rsidSect="0050133D">
      <w:headerReference w:type="default" r:id="rId11"/>
      <w:pgSz w:w="11906" w:h="16838"/>
      <w:pgMar w:top="1134" w:right="1134" w:bottom="1134" w:left="1134" w:header="709" w:footer="709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1CD6A" w14:textId="77777777" w:rsidR="00F438C9" w:rsidRDefault="00F438C9">
      <w:pPr>
        <w:spacing w:line="240" w:lineRule="auto"/>
      </w:pPr>
      <w:r>
        <w:separator/>
      </w:r>
    </w:p>
  </w:endnote>
  <w:endnote w:type="continuationSeparator" w:id="0">
    <w:p w14:paraId="26C46BFF" w14:textId="77777777" w:rsidR="00F438C9" w:rsidRDefault="00F438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Calibri"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97FB9" w14:textId="77777777" w:rsidR="00F438C9" w:rsidRDefault="00F438C9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31D2293" w14:textId="77777777" w:rsidR="00F438C9" w:rsidRDefault="00F438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2C84D" w14:textId="69BD9059" w:rsidR="00C73ACA" w:rsidRPr="003D780A" w:rsidRDefault="00C73ACA" w:rsidP="001B692F">
    <w:pPr>
      <w:pStyle w:val="Heading"/>
      <w:rPr>
        <w:rFonts w:ascii="Lato" w:hAnsi="Lato"/>
        <w:color w:val="808080" w:themeColor="background1" w:themeShade="80"/>
        <w:sz w:val="18"/>
        <w:szCs w:val="18"/>
      </w:rPr>
    </w:pPr>
  </w:p>
  <w:p w14:paraId="02FB0B84" w14:textId="77777777" w:rsidR="00C73ACA" w:rsidRDefault="00C73ACA" w:rsidP="00E12111">
    <w:pPr>
      <w:pStyle w:val="HorizontalLi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4533"/>
    <w:multiLevelType w:val="hybridMultilevel"/>
    <w:tmpl w:val="57B2A61C"/>
    <w:lvl w:ilvl="0" w:tplc="4AFE55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E5C97"/>
    <w:multiLevelType w:val="multilevel"/>
    <w:tmpl w:val="C25E36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77B7B1F"/>
    <w:multiLevelType w:val="multilevel"/>
    <w:tmpl w:val="46E2A514"/>
    <w:styleLink w:val="WWOutlineListStyle3"/>
    <w:lvl w:ilvl="0">
      <w:start w:val="1"/>
      <w:numFmt w:val="decimal"/>
      <w:lvlText w:val=" %1 "/>
      <w:lvlJc w:val="left"/>
    </w:lvl>
    <w:lvl w:ilvl="1">
      <w:start w:val="1"/>
      <w:numFmt w:val="decimal"/>
      <w:lvlText w:val=" %1.%2 "/>
      <w:lvlJc w:val="left"/>
    </w:lvl>
    <w:lvl w:ilvl="2">
      <w:start w:val="1"/>
      <w:numFmt w:val="decimal"/>
      <w:lvlText w:val=" 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3">
    <w:nsid w:val="2A733C21"/>
    <w:multiLevelType w:val="multilevel"/>
    <w:tmpl w:val="75CECE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>
    <w:nsid w:val="31AF4071"/>
    <w:multiLevelType w:val="multilevel"/>
    <w:tmpl w:val="E91EA2EC"/>
    <w:styleLink w:val="WWOutlineListStyle2"/>
    <w:lvl w:ilvl="0">
      <w:start w:val="1"/>
      <w:numFmt w:val="decimal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38461618"/>
    <w:multiLevelType w:val="multilevel"/>
    <w:tmpl w:val="80524198"/>
    <w:styleLink w:val="WWOutlineListStyle"/>
    <w:lvl w:ilvl="0">
      <w:start w:val="1"/>
      <w:numFmt w:val="decimal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41592926"/>
    <w:multiLevelType w:val="multilevel"/>
    <w:tmpl w:val="82A6B1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04B61"/>
    <w:multiLevelType w:val="multilevel"/>
    <w:tmpl w:val="24F6431A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58A57481"/>
    <w:multiLevelType w:val="multilevel"/>
    <w:tmpl w:val="7B90E5B2"/>
    <w:styleLink w:val="WWOutlineListStyle1"/>
    <w:lvl w:ilvl="0">
      <w:start w:val="1"/>
      <w:numFmt w:val="decimal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723472F3"/>
    <w:multiLevelType w:val="hybridMultilevel"/>
    <w:tmpl w:val="C970859C"/>
    <w:lvl w:ilvl="0" w:tplc="3142308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DB10F4"/>
    <w:multiLevelType w:val="multilevel"/>
    <w:tmpl w:val="13B8C3DC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2"/>
  </w:num>
  <w:num w:numId="11">
    <w:abstractNumId w:val="3"/>
  </w:num>
  <w:num w:numId="12">
    <w:abstractNumId w:val="3"/>
  </w:num>
  <w:num w:numId="13">
    <w:abstractNumId w:val="6"/>
  </w:num>
  <w:num w:numId="14">
    <w:abstractNumId w:val="9"/>
  </w:num>
  <w:num w:numId="15">
    <w:abstractNumId w:val="0"/>
  </w:num>
  <w:num w:numId="16">
    <w:abstractNumId w:val="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06"/>
    <w:rsid w:val="00023D4D"/>
    <w:rsid w:val="00034A9D"/>
    <w:rsid w:val="0006266F"/>
    <w:rsid w:val="000644C6"/>
    <w:rsid w:val="00070FF8"/>
    <w:rsid w:val="000741D3"/>
    <w:rsid w:val="000822F1"/>
    <w:rsid w:val="000B5BA1"/>
    <w:rsid w:val="000C0AFF"/>
    <w:rsid w:val="000C4BE3"/>
    <w:rsid w:val="000D3AE2"/>
    <w:rsid w:val="000D5DBB"/>
    <w:rsid w:val="000E2232"/>
    <w:rsid w:val="000F6555"/>
    <w:rsid w:val="001044EB"/>
    <w:rsid w:val="00117894"/>
    <w:rsid w:val="00137CE5"/>
    <w:rsid w:val="0014061E"/>
    <w:rsid w:val="001547E8"/>
    <w:rsid w:val="001606A9"/>
    <w:rsid w:val="00165AD7"/>
    <w:rsid w:val="00176DD8"/>
    <w:rsid w:val="00194708"/>
    <w:rsid w:val="0019496F"/>
    <w:rsid w:val="001B1EE9"/>
    <w:rsid w:val="001B4F2E"/>
    <w:rsid w:val="001B692F"/>
    <w:rsid w:val="001C58E2"/>
    <w:rsid w:val="001C6283"/>
    <w:rsid w:val="001E6471"/>
    <w:rsid w:val="001F0E08"/>
    <w:rsid w:val="00205942"/>
    <w:rsid w:val="002139F3"/>
    <w:rsid w:val="002270D2"/>
    <w:rsid w:val="002317D6"/>
    <w:rsid w:val="00245B7E"/>
    <w:rsid w:val="00265CB4"/>
    <w:rsid w:val="00267302"/>
    <w:rsid w:val="0027159C"/>
    <w:rsid w:val="0027333D"/>
    <w:rsid w:val="002A04D7"/>
    <w:rsid w:val="002C0A6A"/>
    <w:rsid w:val="002E49BB"/>
    <w:rsid w:val="003048A8"/>
    <w:rsid w:val="003066D4"/>
    <w:rsid w:val="00324BB9"/>
    <w:rsid w:val="00330875"/>
    <w:rsid w:val="0033600C"/>
    <w:rsid w:val="00337C78"/>
    <w:rsid w:val="003527EC"/>
    <w:rsid w:val="00367745"/>
    <w:rsid w:val="00376AFF"/>
    <w:rsid w:val="00380022"/>
    <w:rsid w:val="00384B79"/>
    <w:rsid w:val="0038555B"/>
    <w:rsid w:val="00390076"/>
    <w:rsid w:val="00393D3E"/>
    <w:rsid w:val="00396B5B"/>
    <w:rsid w:val="003D7015"/>
    <w:rsid w:val="003D780A"/>
    <w:rsid w:val="003E4106"/>
    <w:rsid w:val="00402D28"/>
    <w:rsid w:val="004203EB"/>
    <w:rsid w:val="00432531"/>
    <w:rsid w:val="004439BF"/>
    <w:rsid w:val="00447BE5"/>
    <w:rsid w:val="00462A8F"/>
    <w:rsid w:val="00473769"/>
    <w:rsid w:val="00483AC8"/>
    <w:rsid w:val="004929F8"/>
    <w:rsid w:val="004D6780"/>
    <w:rsid w:val="004E6CE1"/>
    <w:rsid w:val="0050133D"/>
    <w:rsid w:val="00512E4B"/>
    <w:rsid w:val="005343A0"/>
    <w:rsid w:val="00536C1E"/>
    <w:rsid w:val="0054313B"/>
    <w:rsid w:val="0057132A"/>
    <w:rsid w:val="00572F1F"/>
    <w:rsid w:val="00595A9F"/>
    <w:rsid w:val="005B422B"/>
    <w:rsid w:val="005D090A"/>
    <w:rsid w:val="005D0D99"/>
    <w:rsid w:val="00625A01"/>
    <w:rsid w:val="00634A88"/>
    <w:rsid w:val="0064621C"/>
    <w:rsid w:val="006528B6"/>
    <w:rsid w:val="006567D8"/>
    <w:rsid w:val="006602B9"/>
    <w:rsid w:val="006C0F35"/>
    <w:rsid w:val="00713682"/>
    <w:rsid w:val="00743B36"/>
    <w:rsid w:val="0074546A"/>
    <w:rsid w:val="0075114E"/>
    <w:rsid w:val="007513B9"/>
    <w:rsid w:val="007552F3"/>
    <w:rsid w:val="0077725F"/>
    <w:rsid w:val="007815BA"/>
    <w:rsid w:val="007A4D10"/>
    <w:rsid w:val="007A6085"/>
    <w:rsid w:val="007C477C"/>
    <w:rsid w:val="007C7AFC"/>
    <w:rsid w:val="007D2442"/>
    <w:rsid w:val="007D2F94"/>
    <w:rsid w:val="007D435F"/>
    <w:rsid w:val="007E4608"/>
    <w:rsid w:val="007F25F7"/>
    <w:rsid w:val="007F59CE"/>
    <w:rsid w:val="00821F9A"/>
    <w:rsid w:val="00830C58"/>
    <w:rsid w:val="008436E3"/>
    <w:rsid w:val="00846043"/>
    <w:rsid w:val="00846BD2"/>
    <w:rsid w:val="008549D3"/>
    <w:rsid w:val="00864B50"/>
    <w:rsid w:val="00871720"/>
    <w:rsid w:val="008A7C9B"/>
    <w:rsid w:val="008B29AD"/>
    <w:rsid w:val="008B2CED"/>
    <w:rsid w:val="008D07F4"/>
    <w:rsid w:val="008D1A0D"/>
    <w:rsid w:val="008D31E1"/>
    <w:rsid w:val="00923F30"/>
    <w:rsid w:val="00934CD8"/>
    <w:rsid w:val="00944D37"/>
    <w:rsid w:val="009469E3"/>
    <w:rsid w:val="00985191"/>
    <w:rsid w:val="009875BD"/>
    <w:rsid w:val="00991577"/>
    <w:rsid w:val="009A0077"/>
    <w:rsid w:val="009B181D"/>
    <w:rsid w:val="009B1C54"/>
    <w:rsid w:val="009F64F9"/>
    <w:rsid w:val="00A00802"/>
    <w:rsid w:val="00A009C6"/>
    <w:rsid w:val="00A14D7F"/>
    <w:rsid w:val="00A342A8"/>
    <w:rsid w:val="00A43BC2"/>
    <w:rsid w:val="00A45A7F"/>
    <w:rsid w:val="00A5733C"/>
    <w:rsid w:val="00A64D28"/>
    <w:rsid w:val="00A73991"/>
    <w:rsid w:val="00AB34C7"/>
    <w:rsid w:val="00AB6924"/>
    <w:rsid w:val="00AC3267"/>
    <w:rsid w:val="00AE35DA"/>
    <w:rsid w:val="00AE5F6F"/>
    <w:rsid w:val="00AF27A1"/>
    <w:rsid w:val="00AF2A62"/>
    <w:rsid w:val="00AF2A96"/>
    <w:rsid w:val="00B22B3D"/>
    <w:rsid w:val="00B32FB5"/>
    <w:rsid w:val="00B338A6"/>
    <w:rsid w:val="00B46207"/>
    <w:rsid w:val="00B47650"/>
    <w:rsid w:val="00B5007A"/>
    <w:rsid w:val="00B55945"/>
    <w:rsid w:val="00B57D6D"/>
    <w:rsid w:val="00B94209"/>
    <w:rsid w:val="00BB1120"/>
    <w:rsid w:val="00BF74DA"/>
    <w:rsid w:val="00C45DD8"/>
    <w:rsid w:val="00C4722A"/>
    <w:rsid w:val="00C5224F"/>
    <w:rsid w:val="00C556B7"/>
    <w:rsid w:val="00C72C2E"/>
    <w:rsid w:val="00C73ACA"/>
    <w:rsid w:val="00C74283"/>
    <w:rsid w:val="00C757CC"/>
    <w:rsid w:val="00CD2260"/>
    <w:rsid w:val="00CD5656"/>
    <w:rsid w:val="00CE2A11"/>
    <w:rsid w:val="00CF07BE"/>
    <w:rsid w:val="00CF1505"/>
    <w:rsid w:val="00CF63A2"/>
    <w:rsid w:val="00D013A9"/>
    <w:rsid w:val="00D04DF0"/>
    <w:rsid w:val="00D2639F"/>
    <w:rsid w:val="00D60FF6"/>
    <w:rsid w:val="00D62C3C"/>
    <w:rsid w:val="00D91542"/>
    <w:rsid w:val="00D92992"/>
    <w:rsid w:val="00D944A5"/>
    <w:rsid w:val="00DA0D07"/>
    <w:rsid w:val="00DB32BF"/>
    <w:rsid w:val="00DC0A43"/>
    <w:rsid w:val="00DC5E8A"/>
    <w:rsid w:val="00DD1E46"/>
    <w:rsid w:val="00DD66C7"/>
    <w:rsid w:val="00DF6D5C"/>
    <w:rsid w:val="00E12111"/>
    <w:rsid w:val="00E35594"/>
    <w:rsid w:val="00E36BB0"/>
    <w:rsid w:val="00E5099D"/>
    <w:rsid w:val="00E51267"/>
    <w:rsid w:val="00E535A5"/>
    <w:rsid w:val="00E6025B"/>
    <w:rsid w:val="00E60AF0"/>
    <w:rsid w:val="00E75F4D"/>
    <w:rsid w:val="00E80C3F"/>
    <w:rsid w:val="00E9785E"/>
    <w:rsid w:val="00EA1FAE"/>
    <w:rsid w:val="00ED4AE0"/>
    <w:rsid w:val="00ED67F9"/>
    <w:rsid w:val="00EF1374"/>
    <w:rsid w:val="00F04573"/>
    <w:rsid w:val="00F05E6D"/>
    <w:rsid w:val="00F16AB6"/>
    <w:rsid w:val="00F438C9"/>
    <w:rsid w:val="00F64EDD"/>
    <w:rsid w:val="00F713A3"/>
    <w:rsid w:val="00F73F5D"/>
    <w:rsid w:val="00F75538"/>
    <w:rsid w:val="00F83C5A"/>
    <w:rsid w:val="00F97DAF"/>
    <w:rsid w:val="00FB1386"/>
    <w:rsid w:val="00FE0493"/>
    <w:rsid w:val="00FE3B0C"/>
    <w:rsid w:val="00FE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71CEE"/>
  <w15:docId w15:val="{6D8D4987-781D-428D-86EB-A7EE9B6E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02D28"/>
    <w:pPr>
      <w:suppressAutoHyphens/>
      <w:spacing w:line="360" w:lineRule="auto"/>
    </w:pPr>
    <w:rPr>
      <w:rFonts w:ascii="Century Gothic" w:hAnsi="Century Gothic"/>
    </w:rPr>
  </w:style>
  <w:style w:type="paragraph" w:styleId="Nagwek1">
    <w:name w:val="heading 1"/>
    <w:basedOn w:val="Heading"/>
    <w:next w:val="Textbody"/>
    <w:rsid w:val="00E80C3F"/>
    <w:pPr>
      <w:numPr>
        <w:numId w:val="8"/>
      </w:numPr>
      <w:spacing w:before="200" w:after="200"/>
      <w:outlineLvl w:val="0"/>
    </w:pPr>
    <w:rPr>
      <w:rFonts w:ascii="Arial Black" w:hAnsi="Arial Black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6DD8"/>
    <w:pPr>
      <w:keepNext/>
      <w:keepLines/>
      <w:numPr>
        <w:ilvl w:val="1"/>
        <w:numId w:val="8"/>
      </w:numPr>
      <w:spacing w:before="200"/>
      <w:ind w:left="1145" w:hanging="578"/>
      <w:outlineLvl w:val="1"/>
    </w:pPr>
    <w:rPr>
      <w:rFonts w:ascii="Arial Black" w:eastAsiaTheme="majorEastAsia" w:hAnsi="Arial Black" w:cs="Mangal"/>
      <w:b/>
      <w:bCs/>
      <w:sz w:val="20"/>
      <w:szCs w:val="20"/>
    </w:rPr>
  </w:style>
  <w:style w:type="paragraph" w:styleId="Nagwek3">
    <w:name w:val="heading 3"/>
    <w:basedOn w:val="Normalny"/>
    <w:next w:val="Normalny"/>
    <w:rsid w:val="003048A8"/>
    <w:pPr>
      <w:numPr>
        <w:ilvl w:val="2"/>
        <w:numId w:val="8"/>
      </w:numPr>
      <w:spacing w:before="200" w:line="264" w:lineRule="auto"/>
      <w:outlineLvl w:val="2"/>
    </w:pPr>
    <w:rPr>
      <w:rFonts w:ascii="Arial Black" w:hAnsi="Arial Black"/>
      <w:b/>
      <w:bCs/>
      <w:sz w:val="21"/>
    </w:rPr>
  </w:style>
  <w:style w:type="paragraph" w:styleId="Nagwek4">
    <w:name w:val="heading 4"/>
    <w:basedOn w:val="Heading"/>
    <w:next w:val="Textbody"/>
    <w:rsid w:val="003048A8"/>
    <w:pPr>
      <w:numPr>
        <w:ilvl w:val="3"/>
        <w:numId w:val="8"/>
      </w:numPr>
      <w:outlineLvl w:val="3"/>
    </w:pPr>
    <w:rPr>
      <w:b/>
      <w:bCs/>
      <w:i/>
      <w:iCs/>
    </w:rPr>
  </w:style>
  <w:style w:type="paragraph" w:styleId="Nagwek5">
    <w:name w:val="heading 5"/>
    <w:basedOn w:val="Heading"/>
    <w:next w:val="Textbody"/>
    <w:rsid w:val="003048A8"/>
    <w:pPr>
      <w:numPr>
        <w:ilvl w:val="4"/>
        <w:numId w:val="8"/>
      </w:numPr>
      <w:outlineLvl w:val="4"/>
    </w:pPr>
    <w:rPr>
      <w:b/>
      <w:bCs/>
    </w:rPr>
  </w:style>
  <w:style w:type="paragraph" w:styleId="Nagwek6">
    <w:name w:val="heading 6"/>
    <w:basedOn w:val="Heading"/>
    <w:next w:val="Textbody"/>
    <w:rsid w:val="003048A8"/>
    <w:pPr>
      <w:numPr>
        <w:ilvl w:val="5"/>
        <w:numId w:val="8"/>
      </w:numPr>
      <w:outlineLvl w:val="5"/>
    </w:pPr>
    <w:rPr>
      <w:b/>
      <w:bCs/>
    </w:rPr>
  </w:style>
  <w:style w:type="paragraph" w:styleId="Nagwek7">
    <w:name w:val="heading 7"/>
    <w:basedOn w:val="Heading"/>
    <w:next w:val="Textbody"/>
    <w:rsid w:val="003048A8"/>
    <w:pPr>
      <w:numPr>
        <w:ilvl w:val="6"/>
        <w:numId w:val="8"/>
      </w:numPr>
      <w:outlineLvl w:val="6"/>
    </w:pPr>
    <w:rPr>
      <w:b/>
      <w:bCs/>
    </w:rPr>
  </w:style>
  <w:style w:type="paragraph" w:styleId="Nagwek8">
    <w:name w:val="heading 8"/>
    <w:basedOn w:val="Heading"/>
    <w:next w:val="Textbody"/>
    <w:rsid w:val="003048A8"/>
    <w:pPr>
      <w:numPr>
        <w:ilvl w:val="7"/>
        <w:numId w:val="8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58E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="Mangal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3">
    <w:name w:val="WW_OutlineListStyle_3"/>
    <w:basedOn w:val="Bezlisty"/>
    <w:rsid w:val="003048A8"/>
    <w:pPr>
      <w:numPr>
        <w:numId w:val="1"/>
      </w:numPr>
    </w:pPr>
  </w:style>
  <w:style w:type="paragraph" w:customStyle="1" w:styleId="Standard">
    <w:name w:val="Standard"/>
    <w:rsid w:val="00E12111"/>
    <w:pPr>
      <w:suppressAutoHyphens/>
      <w:spacing w:line="360" w:lineRule="auto"/>
      <w:jc w:val="both"/>
    </w:pPr>
    <w:rPr>
      <w:rFonts w:ascii="Cambria" w:hAnsi="Cambria"/>
      <w:sz w:val="21"/>
    </w:rPr>
  </w:style>
  <w:style w:type="paragraph" w:customStyle="1" w:styleId="Heading">
    <w:name w:val="Heading"/>
    <w:basedOn w:val="Standard"/>
    <w:rsid w:val="003048A8"/>
    <w:pPr>
      <w:suppressLineNumbers/>
      <w:tabs>
        <w:tab w:val="center" w:pos="5386"/>
        <w:tab w:val="right" w:pos="10205"/>
      </w:tabs>
    </w:pPr>
  </w:style>
  <w:style w:type="paragraph" w:customStyle="1" w:styleId="Textbody">
    <w:name w:val="Text body"/>
    <w:basedOn w:val="Standard"/>
    <w:rsid w:val="003048A8"/>
    <w:pPr>
      <w:spacing w:after="120"/>
    </w:pPr>
  </w:style>
  <w:style w:type="paragraph" w:styleId="Lista">
    <w:name w:val="List"/>
    <w:basedOn w:val="Textbody"/>
    <w:rsid w:val="003048A8"/>
  </w:style>
  <w:style w:type="paragraph" w:styleId="Legenda">
    <w:name w:val="caption"/>
    <w:basedOn w:val="Standard"/>
    <w:rsid w:val="003048A8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3048A8"/>
    <w:pPr>
      <w:suppressLineNumbers/>
    </w:pPr>
  </w:style>
  <w:style w:type="paragraph" w:styleId="Stopka">
    <w:name w:val="footer"/>
    <w:basedOn w:val="Standard"/>
    <w:link w:val="StopkaZnak"/>
    <w:uiPriority w:val="99"/>
    <w:rsid w:val="003048A8"/>
    <w:pPr>
      <w:suppressLineNumbers/>
      <w:tabs>
        <w:tab w:val="center" w:pos="5386"/>
        <w:tab w:val="right" w:pos="10205"/>
      </w:tabs>
    </w:pPr>
  </w:style>
  <w:style w:type="paragraph" w:customStyle="1" w:styleId="Default">
    <w:name w:val="Default"/>
    <w:basedOn w:val="Standard"/>
    <w:rsid w:val="003048A8"/>
    <w:pPr>
      <w:suppressAutoHyphens w:val="0"/>
      <w:autoSpaceDE w:val="0"/>
      <w:spacing w:line="276" w:lineRule="auto"/>
    </w:pPr>
    <w:rPr>
      <w:rFonts w:ascii="Calibri, Calibri" w:eastAsia="Calibri, Calibri" w:hAnsi="Calibri, Calibri" w:cs="Calibri, Calibri"/>
      <w:color w:val="000000"/>
      <w:sz w:val="24"/>
    </w:rPr>
  </w:style>
  <w:style w:type="paragraph" w:styleId="Akapitzlist">
    <w:name w:val="List Paragraph"/>
    <w:basedOn w:val="Normalny"/>
    <w:rsid w:val="003048A8"/>
    <w:pPr>
      <w:ind w:left="720"/>
    </w:pPr>
  </w:style>
  <w:style w:type="paragraph" w:customStyle="1" w:styleId="TableContents">
    <w:name w:val="Table Contents"/>
    <w:basedOn w:val="Standard"/>
    <w:rsid w:val="003048A8"/>
    <w:pPr>
      <w:suppressLineNumbers/>
    </w:pPr>
  </w:style>
  <w:style w:type="paragraph" w:customStyle="1" w:styleId="TableHeading">
    <w:name w:val="Table Heading"/>
    <w:basedOn w:val="TableContents"/>
    <w:rsid w:val="003048A8"/>
    <w:pPr>
      <w:jc w:val="center"/>
    </w:pPr>
    <w:rPr>
      <w:b/>
      <w:bCs/>
    </w:rPr>
  </w:style>
  <w:style w:type="paragraph" w:customStyle="1" w:styleId="ContentsHeading">
    <w:name w:val="Contents Heading"/>
    <w:basedOn w:val="Heading"/>
    <w:rsid w:val="003048A8"/>
    <w:pPr>
      <w:tabs>
        <w:tab w:val="clear" w:pos="5386"/>
        <w:tab w:val="clear" w:pos="10205"/>
      </w:tabs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3048A8"/>
    <w:pPr>
      <w:tabs>
        <w:tab w:val="right" w:leader="dot" w:pos="9638"/>
      </w:tabs>
      <w:outlineLvl w:val="0"/>
    </w:pPr>
  </w:style>
  <w:style w:type="paragraph" w:customStyle="1" w:styleId="HorizontalLine">
    <w:name w:val="Horizontal Line"/>
    <w:basedOn w:val="Standard"/>
    <w:next w:val="Textbody"/>
    <w:rsid w:val="003048A8"/>
    <w:pPr>
      <w:suppressLineNumbers/>
      <w:spacing w:after="283"/>
    </w:pPr>
    <w:rPr>
      <w:sz w:val="12"/>
      <w:szCs w:val="12"/>
    </w:rPr>
  </w:style>
  <w:style w:type="paragraph" w:styleId="Nagwek">
    <w:name w:val="header"/>
    <w:basedOn w:val="Standard"/>
    <w:rsid w:val="003048A8"/>
    <w:pPr>
      <w:suppressLineNumbers/>
      <w:tabs>
        <w:tab w:val="center" w:pos="5386"/>
        <w:tab w:val="right" w:pos="10205"/>
      </w:tabs>
    </w:pPr>
  </w:style>
  <w:style w:type="character" w:customStyle="1" w:styleId="StrongEmphasis">
    <w:name w:val="Strong Emphasis"/>
    <w:rsid w:val="003048A8"/>
    <w:rPr>
      <w:b/>
      <w:bCs/>
    </w:rPr>
  </w:style>
  <w:style w:type="character" w:customStyle="1" w:styleId="NumberingSymbols">
    <w:name w:val="Numbering Symbols"/>
    <w:rsid w:val="003048A8"/>
  </w:style>
  <w:style w:type="character" w:customStyle="1" w:styleId="BulletSymbols">
    <w:name w:val="Bullet Symbols"/>
    <w:rsid w:val="003048A8"/>
    <w:rPr>
      <w:rFonts w:ascii="OpenSymbol" w:eastAsia="OpenSymbol" w:hAnsi="OpenSymbol" w:cs="OpenSymbol"/>
    </w:rPr>
  </w:style>
  <w:style w:type="character" w:customStyle="1" w:styleId="Nagwek2Znak">
    <w:name w:val="Nagłówek 2 Znak"/>
    <w:basedOn w:val="Domylnaczcionkaakapitu"/>
    <w:link w:val="Nagwek2"/>
    <w:uiPriority w:val="9"/>
    <w:rsid w:val="00176DD8"/>
    <w:rPr>
      <w:rFonts w:ascii="Arial Black" w:eastAsiaTheme="majorEastAsia" w:hAnsi="Arial Black" w:cs="Mangal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58E2"/>
    <w:rPr>
      <w:rFonts w:asciiTheme="majorHAnsi" w:eastAsiaTheme="majorEastAsia" w:hAnsiTheme="majorHAnsi" w:cs="Mangal"/>
      <w:i/>
      <w:iCs/>
      <w:color w:val="404040" w:themeColor="text1" w:themeTint="BF"/>
      <w:sz w:val="20"/>
      <w:szCs w:val="18"/>
    </w:rPr>
  </w:style>
  <w:style w:type="table" w:styleId="Tabela-Siatka">
    <w:name w:val="Table Grid"/>
    <w:basedOn w:val="Standardowy"/>
    <w:uiPriority w:val="59"/>
    <w:rsid w:val="0017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6DD8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DD8"/>
    <w:rPr>
      <w:rFonts w:ascii="Tahoma" w:hAnsi="Tahoma" w:cs="Mangal"/>
      <w:sz w:val="16"/>
      <w:szCs w:val="14"/>
    </w:rPr>
  </w:style>
  <w:style w:type="numbering" w:customStyle="1" w:styleId="List1">
    <w:name w:val="List 1"/>
    <w:basedOn w:val="Bezlisty"/>
    <w:rsid w:val="003048A8"/>
    <w:pPr>
      <w:numPr>
        <w:numId w:val="2"/>
      </w:numPr>
    </w:pPr>
  </w:style>
  <w:style w:type="numbering" w:customStyle="1" w:styleId="WWOutlineListStyle2">
    <w:name w:val="WW_OutlineListStyle_2"/>
    <w:basedOn w:val="Bezlisty"/>
    <w:rsid w:val="003048A8"/>
    <w:pPr>
      <w:numPr>
        <w:numId w:val="3"/>
      </w:numPr>
    </w:pPr>
  </w:style>
  <w:style w:type="numbering" w:customStyle="1" w:styleId="WWOutlineListStyle1">
    <w:name w:val="WW_OutlineListStyle_1"/>
    <w:basedOn w:val="Bezlisty"/>
    <w:rsid w:val="003048A8"/>
    <w:pPr>
      <w:numPr>
        <w:numId w:val="4"/>
      </w:numPr>
    </w:pPr>
  </w:style>
  <w:style w:type="numbering" w:customStyle="1" w:styleId="WWOutlineListStyle">
    <w:name w:val="WW_OutlineListStyle"/>
    <w:basedOn w:val="Bezlisty"/>
    <w:rsid w:val="003048A8"/>
    <w:pPr>
      <w:numPr>
        <w:numId w:val="5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BB1120"/>
    <w:pPr>
      <w:spacing w:after="100"/>
    </w:pPr>
    <w:rPr>
      <w:rFonts w:cs="Mangal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BB1120"/>
    <w:pPr>
      <w:spacing w:after="100"/>
      <w:ind w:left="240"/>
    </w:pPr>
    <w:rPr>
      <w:rFonts w:cs="Mangal"/>
      <w:szCs w:val="21"/>
    </w:rPr>
  </w:style>
  <w:style w:type="paragraph" w:styleId="NormalnyWeb">
    <w:name w:val="Normal (Web)"/>
    <w:basedOn w:val="Normalny"/>
    <w:uiPriority w:val="99"/>
    <w:unhideWhenUsed/>
    <w:rsid w:val="00A5733C"/>
    <w:pPr>
      <w:widowControl/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8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0802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0802"/>
    <w:rPr>
      <w:rFonts w:ascii="Century Gothic" w:hAnsi="Century Gothic"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8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802"/>
    <w:rPr>
      <w:rFonts w:ascii="Century Gothic" w:hAnsi="Century Gothic" w:cs="Mangal"/>
      <w:b/>
      <w:bCs/>
      <w:sz w:val="20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AC3267"/>
    <w:rPr>
      <w:rFonts w:ascii="Cambria" w:hAnsi="Cambria"/>
      <w:sz w:val="21"/>
    </w:rPr>
  </w:style>
  <w:style w:type="character" w:styleId="Hipercze">
    <w:name w:val="Hyperlink"/>
    <w:basedOn w:val="Domylnaczcionkaakapitu"/>
    <w:uiPriority w:val="99"/>
    <w:unhideWhenUsed/>
    <w:rsid w:val="007E46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4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589FC47C9C3B42A444DD44340959B0" ma:contentTypeVersion="13" ma:contentTypeDescription="Create a new document." ma:contentTypeScope="" ma:versionID="2002a75b640afea8ad2b74c4a980aea8">
  <xsd:schema xmlns:xsd="http://www.w3.org/2001/XMLSchema" xmlns:xs="http://www.w3.org/2001/XMLSchema" xmlns:p="http://schemas.microsoft.com/office/2006/metadata/properties" xmlns:ns2="eb955c58-b33f-4605-a114-3f5c6894f945" xmlns:ns3="49805e2c-019b-48d1-9fca-1d425761bad2" targetNamespace="http://schemas.microsoft.com/office/2006/metadata/properties" ma:root="true" ma:fieldsID="729009d271425856d9514e9b781e1444" ns2:_="" ns3:_="">
    <xsd:import namespace="eb955c58-b33f-4605-a114-3f5c6894f945"/>
    <xsd:import namespace="49805e2c-019b-48d1-9fca-1d425761bad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55c58-b33f-4605-a114-3f5c6894f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05e2c-019b-48d1-9fca-1d425761ba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2AD8F-7A78-443D-B513-A8A5923CA367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49805e2c-019b-48d1-9fca-1d425761bad2"/>
    <ds:schemaRef ds:uri="http://www.w3.org/XML/1998/namespace"/>
    <ds:schemaRef ds:uri="http://purl.org/dc/dcmitype/"/>
    <ds:schemaRef ds:uri="eb955c58-b33f-4605-a114-3f5c6894f945"/>
  </ds:schemaRefs>
</ds:datastoreItem>
</file>

<file path=customXml/itemProps2.xml><?xml version="1.0" encoding="utf-8"?>
<ds:datastoreItem xmlns:ds="http://schemas.openxmlformats.org/officeDocument/2006/customXml" ds:itemID="{0F4661D1-B610-4A26-8B1F-8F71C58FC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55c58-b33f-4605-a114-3f5c6894f945"/>
    <ds:schemaRef ds:uri="49805e2c-019b-48d1-9fca-1d425761ba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6D308C-0BE3-47FE-B3C8-2A9F0C24B9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0D2EF5-0EDC-42E2-9279-CB7241F21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Konto Microsoft</cp:lastModifiedBy>
  <cp:revision>20</cp:revision>
  <cp:lastPrinted>2023-09-14T06:41:00Z</cp:lastPrinted>
  <dcterms:created xsi:type="dcterms:W3CDTF">2022-07-12T08:14:00Z</dcterms:created>
  <dcterms:modified xsi:type="dcterms:W3CDTF">2023-12-05T18:18:00Z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0x010100D7589FC47C9C3B42A444DD44340959B0</vt:lpwstr>
  </property>
  <property fmtid="{D5CDD505-2E9C-101B-9397-08002B2CF9AE}" pid="3" name="Order">
    <vt:r8>300</vt:r8>
  </property>
</Properties>
</file>